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6154" w14:textId="499C600A" w:rsidR="00900160" w:rsidRPr="00112F16" w:rsidRDefault="00900160" w:rsidP="00900160">
      <w:pPr>
        <w:spacing w:before="240"/>
        <w:jc w:val="center"/>
        <w:rPr>
          <w:rFonts w:ascii="Arial" w:hAnsi="Arial" w:cs="Arial"/>
          <w:b/>
          <w:bCs/>
        </w:rPr>
      </w:pPr>
      <w:r w:rsidRPr="00112F1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D8AB645" wp14:editId="0F1D2C96">
            <wp:simplePos x="0" y="0"/>
            <wp:positionH relativeFrom="margin">
              <wp:align>center</wp:align>
            </wp:positionH>
            <wp:positionV relativeFrom="margin">
              <wp:posOffset>-660840</wp:posOffset>
            </wp:positionV>
            <wp:extent cx="2305050" cy="652780"/>
            <wp:effectExtent l="0" t="0" r="6350" b="0"/>
            <wp:wrapSquare wrapText="bothSides"/>
            <wp:docPr id="1" name="Picture 1" descr="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F16">
        <w:rPr>
          <w:rFonts w:ascii="Arial" w:hAnsi="Arial" w:cs="Arial"/>
          <w:b/>
          <w:bCs/>
        </w:rPr>
        <w:t>An Institution of Opportunity:</w:t>
      </w:r>
    </w:p>
    <w:p w14:paraId="04F35150" w14:textId="657AE437" w:rsidR="00900160" w:rsidRPr="00112F16" w:rsidRDefault="00900160" w:rsidP="00900160">
      <w:pPr>
        <w:jc w:val="center"/>
        <w:rPr>
          <w:rFonts w:ascii="Arial" w:hAnsi="Arial" w:cs="Arial"/>
        </w:rPr>
      </w:pPr>
      <w:r w:rsidRPr="00112F16">
        <w:rPr>
          <w:rFonts w:ascii="Arial" w:hAnsi="Arial" w:cs="Arial"/>
          <w:b/>
          <w:bCs/>
          <w:i/>
          <w:iCs/>
        </w:rPr>
        <w:t>YSU inspires individuals, enhances futures, and enriches lives.</w:t>
      </w:r>
    </w:p>
    <w:p w14:paraId="05831034" w14:textId="71A39560" w:rsidR="00900160" w:rsidRPr="00112F16" w:rsidRDefault="00900160" w:rsidP="00575848">
      <w:pPr>
        <w:spacing w:before="480" w:after="120" w:line="321" w:lineRule="exact"/>
        <w:ind w:left="216"/>
        <w:jc w:val="center"/>
        <w:rPr>
          <w:rFonts w:ascii="Arial" w:hAnsi="Arial" w:cs="Arial"/>
          <w:b/>
          <w:sz w:val="48"/>
          <w:szCs w:val="48"/>
        </w:rPr>
      </w:pPr>
      <w:r w:rsidRPr="00112F16">
        <w:rPr>
          <w:rFonts w:ascii="Arial" w:hAnsi="Arial" w:cs="Arial"/>
          <w:b/>
          <w:sz w:val="48"/>
          <w:szCs w:val="48"/>
        </w:rPr>
        <w:t>Academic Senate Agenda</w:t>
      </w:r>
    </w:p>
    <w:p w14:paraId="0595FFB1" w14:textId="6FD86CD6" w:rsidR="00900160" w:rsidRPr="00112F16" w:rsidRDefault="00900160" w:rsidP="00900160">
      <w:pPr>
        <w:spacing w:before="120" w:after="120"/>
        <w:ind w:left="212"/>
        <w:jc w:val="center"/>
        <w:rPr>
          <w:rFonts w:ascii="Arial" w:hAnsi="Arial" w:cs="Arial"/>
          <w:sz w:val="22"/>
          <w:szCs w:val="22"/>
        </w:rPr>
      </w:pPr>
      <w:r w:rsidRPr="00112F16">
        <w:rPr>
          <w:rFonts w:ascii="Arial" w:hAnsi="Arial" w:cs="Arial"/>
          <w:sz w:val="22"/>
          <w:szCs w:val="22"/>
        </w:rPr>
        <w:t xml:space="preserve">Wednesday, </w:t>
      </w:r>
      <w:r w:rsidR="00D60473">
        <w:rPr>
          <w:rFonts w:ascii="Arial" w:hAnsi="Arial" w:cs="Arial"/>
          <w:sz w:val="22"/>
          <w:szCs w:val="22"/>
        </w:rPr>
        <w:t>September 9</w:t>
      </w:r>
      <w:r w:rsidR="00C95921">
        <w:rPr>
          <w:rFonts w:ascii="Arial" w:hAnsi="Arial" w:cs="Arial"/>
          <w:sz w:val="22"/>
          <w:szCs w:val="22"/>
        </w:rPr>
        <w:t>, 2026</w:t>
      </w:r>
      <w:r w:rsidRPr="00112F16">
        <w:rPr>
          <w:rFonts w:ascii="Arial" w:hAnsi="Arial" w:cs="Arial"/>
          <w:sz w:val="22"/>
          <w:szCs w:val="22"/>
        </w:rPr>
        <w:t xml:space="preserve"> at 4:00 P.M.</w:t>
      </w:r>
    </w:p>
    <w:p w14:paraId="667EDB33" w14:textId="7D64F778" w:rsidR="00900160" w:rsidRDefault="007616BB" w:rsidP="00900160">
      <w:pPr>
        <w:spacing w:before="120" w:after="120"/>
        <w:ind w:left="2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Debartolo Hall, Room 1</w:t>
      </w:r>
      <w:r w:rsidR="00772BFD">
        <w:rPr>
          <w:rFonts w:ascii="Arial" w:hAnsi="Arial" w:cs="Arial"/>
          <w:sz w:val="22"/>
          <w:szCs w:val="22"/>
        </w:rPr>
        <w:t>32</w:t>
      </w:r>
      <w:r w:rsidR="00886AD3">
        <w:rPr>
          <w:rFonts w:ascii="Arial" w:hAnsi="Arial" w:cs="Arial"/>
          <w:sz w:val="22"/>
          <w:szCs w:val="22"/>
        </w:rPr>
        <w:t xml:space="preserve"> </w:t>
      </w:r>
    </w:p>
    <w:p w14:paraId="17AFF801" w14:textId="14F928EF" w:rsidR="00655BFC" w:rsidRPr="004772EE" w:rsidRDefault="00521659" w:rsidP="0078779A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ind w:left="540" w:hanging="540"/>
        <w:contextualSpacing w:val="0"/>
        <w:rPr>
          <w:rFonts w:ascii="Arial" w:hAnsi="Arial" w:cs="Arial"/>
          <w:b/>
          <w:bCs/>
        </w:rPr>
      </w:pPr>
      <w:r w:rsidRPr="004772EE">
        <w:rPr>
          <w:rFonts w:ascii="Arial" w:hAnsi="Arial" w:cs="Arial"/>
          <w:b/>
        </w:rPr>
        <w:t xml:space="preserve">[4:00 PM] </w:t>
      </w:r>
      <w:r w:rsidR="0057785F" w:rsidRPr="004772EE">
        <w:rPr>
          <w:rFonts w:ascii="Arial" w:hAnsi="Arial" w:cs="Arial"/>
          <w:b/>
        </w:rPr>
        <w:t>Call to</w:t>
      </w:r>
      <w:r w:rsidR="0057785F" w:rsidRPr="004772EE">
        <w:rPr>
          <w:rFonts w:ascii="Arial" w:hAnsi="Arial" w:cs="Arial"/>
          <w:b/>
          <w:spacing w:val="-10"/>
        </w:rPr>
        <w:t xml:space="preserve"> </w:t>
      </w:r>
      <w:r w:rsidR="0057785F" w:rsidRPr="004772EE">
        <w:rPr>
          <w:rFonts w:ascii="Arial" w:hAnsi="Arial" w:cs="Arial"/>
          <w:b/>
        </w:rPr>
        <w:t>Order/Certification of Quorum</w:t>
      </w:r>
      <w:r w:rsidR="00EF39BB" w:rsidRPr="004772EE">
        <w:rPr>
          <w:rFonts w:ascii="Arial" w:hAnsi="Arial" w:cs="Arial"/>
          <w:b/>
        </w:rPr>
        <w:t xml:space="preserve"> </w:t>
      </w:r>
    </w:p>
    <w:p w14:paraId="5044DA7B" w14:textId="77777777" w:rsidR="0078779A" w:rsidRPr="004772EE" w:rsidRDefault="0078779A" w:rsidP="0078779A">
      <w:pPr>
        <w:pStyle w:val="ListParagraph"/>
        <w:widowControl w:val="0"/>
        <w:tabs>
          <w:tab w:val="left" w:pos="540"/>
        </w:tabs>
        <w:autoSpaceDE w:val="0"/>
        <w:autoSpaceDN w:val="0"/>
        <w:ind w:left="540"/>
        <w:contextualSpacing w:val="0"/>
        <w:rPr>
          <w:rFonts w:ascii="Arial" w:hAnsi="Arial" w:cs="Arial"/>
          <w:b/>
          <w:bCs/>
        </w:rPr>
      </w:pPr>
    </w:p>
    <w:p w14:paraId="050D48F0" w14:textId="78042201" w:rsidR="00EF1FA7" w:rsidRPr="004772EE" w:rsidRDefault="00521659" w:rsidP="0078779A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ind w:hanging="540"/>
        <w:contextualSpacing w:val="0"/>
        <w:rPr>
          <w:rFonts w:ascii="Arial" w:hAnsi="Arial" w:cs="Arial"/>
          <w:b/>
          <w:bCs/>
        </w:rPr>
      </w:pPr>
      <w:r w:rsidRPr="004772EE">
        <w:rPr>
          <w:rFonts w:ascii="Arial" w:hAnsi="Arial" w:cs="Arial"/>
          <w:b/>
          <w:bCs/>
        </w:rPr>
        <w:t xml:space="preserve">[4:02 PM] </w:t>
      </w:r>
      <w:r w:rsidR="0057785F" w:rsidRPr="004772EE">
        <w:rPr>
          <w:rFonts w:ascii="Arial" w:hAnsi="Arial" w:cs="Arial"/>
          <w:b/>
          <w:bCs/>
        </w:rPr>
        <w:t>Approval of Agenda</w:t>
      </w:r>
      <w:r w:rsidR="00EF39BB" w:rsidRPr="004772EE">
        <w:rPr>
          <w:rFonts w:ascii="Arial" w:hAnsi="Arial" w:cs="Arial"/>
          <w:b/>
          <w:bCs/>
        </w:rPr>
        <w:t xml:space="preserve"> </w:t>
      </w:r>
    </w:p>
    <w:p w14:paraId="0A27FDF1" w14:textId="77777777" w:rsidR="0078779A" w:rsidRPr="004772EE" w:rsidRDefault="0078779A" w:rsidP="0078779A">
      <w:pPr>
        <w:pStyle w:val="ListParagraph"/>
        <w:widowControl w:val="0"/>
        <w:tabs>
          <w:tab w:val="left" w:pos="540"/>
        </w:tabs>
        <w:autoSpaceDE w:val="0"/>
        <w:autoSpaceDN w:val="0"/>
        <w:ind w:left="547"/>
        <w:contextualSpacing w:val="0"/>
        <w:rPr>
          <w:rFonts w:ascii="Arial" w:hAnsi="Arial" w:cs="Arial"/>
          <w:b/>
          <w:bCs/>
        </w:rPr>
      </w:pPr>
    </w:p>
    <w:p w14:paraId="1D5EA094" w14:textId="60772FA3" w:rsidR="00726E65" w:rsidRPr="004772EE" w:rsidRDefault="00C60063" w:rsidP="0078779A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ind w:hanging="540"/>
        <w:rPr>
          <w:rFonts w:ascii="Arial" w:hAnsi="Arial" w:cs="Arial"/>
          <w:b/>
          <w:bCs/>
        </w:rPr>
      </w:pPr>
      <w:r w:rsidRPr="004772EE">
        <w:rPr>
          <w:rFonts w:ascii="Arial" w:hAnsi="Arial" w:cs="Arial"/>
          <w:b/>
          <w:bCs/>
        </w:rPr>
        <w:t>[4:0</w:t>
      </w:r>
      <w:r w:rsidR="006C6F8A">
        <w:rPr>
          <w:rFonts w:ascii="Arial" w:hAnsi="Arial" w:cs="Arial"/>
          <w:b/>
          <w:bCs/>
        </w:rPr>
        <w:t>5</w:t>
      </w:r>
      <w:r w:rsidRPr="004772EE">
        <w:rPr>
          <w:rFonts w:ascii="Arial" w:hAnsi="Arial" w:cs="Arial"/>
          <w:b/>
          <w:bCs/>
        </w:rPr>
        <w:t xml:space="preserve"> PM] Approval of Recording (as minutes) </w:t>
      </w:r>
      <w:r w:rsidR="003F58F7">
        <w:rPr>
          <w:rFonts w:ascii="Arial" w:hAnsi="Arial" w:cs="Arial"/>
          <w:b/>
          <w:bCs/>
        </w:rPr>
        <w:t>April 22</w:t>
      </w:r>
      <w:r w:rsidR="00C95921" w:rsidRPr="004772EE">
        <w:rPr>
          <w:rFonts w:ascii="Arial" w:hAnsi="Arial" w:cs="Arial"/>
          <w:b/>
          <w:bCs/>
        </w:rPr>
        <w:t>,</w:t>
      </w:r>
      <w:r w:rsidR="00AD4209" w:rsidRPr="004772EE">
        <w:rPr>
          <w:rFonts w:ascii="Arial" w:hAnsi="Arial" w:cs="Arial"/>
          <w:b/>
          <w:bCs/>
        </w:rPr>
        <w:t xml:space="preserve"> 202</w:t>
      </w:r>
      <w:r w:rsidR="00196A42" w:rsidRPr="004772EE">
        <w:rPr>
          <w:rFonts w:ascii="Arial" w:hAnsi="Arial" w:cs="Arial"/>
          <w:b/>
          <w:bCs/>
        </w:rPr>
        <w:t>6</w:t>
      </w:r>
      <w:r w:rsidRPr="004772EE">
        <w:rPr>
          <w:rFonts w:ascii="Arial" w:hAnsi="Arial" w:cs="Arial"/>
          <w:b/>
          <w:bCs/>
        </w:rPr>
        <w:t xml:space="preserve"> </w:t>
      </w:r>
      <w:r w:rsidRPr="004772EE">
        <w:rPr>
          <w:rFonts w:ascii="Arial" w:hAnsi="Arial" w:cs="Arial"/>
        </w:rPr>
        <w:t xml:space="preserve">(Recording is located at the following URL: </w:t>
      </w:r>
      <w:hyperlink r:id="rId8">
        <w:r w:rsidRPr="004772EE">
          <w:rPr>
            <w:rStyle w:val="Hyperlink"/>
            <w:rFonts w:ascii="Arial" w:hAnsi="Arial" w:cs="Arial"/>
          </w:rPr>
          <w:t>https://ysu.edu/academic-senate/meeting-agendas-minutes</w:t>
        </w:r>
      </w:hyperlink>
      <w:r w:rsidRPr="004772EE">
        <w:rPr>
          <w:rFonts w:ascii="Arial" w:hAnsi="Arial" w:cs="Arial"/>
        </w:rPr>
        <w:t>)</w:t>
      </w:r>
      <w:r w:rsidRPr="004772EE">
        <w:rPr>
          <w:rFonts w:ascii="Arial" w:hAnsi="Arial" w:cs="Arial"/>
          <w:b/>
          <w:bCs/>
        </w:rPr>
        <w:t xml:space="preserve"> </w:t>
      </w:r>
    </w:p>
    <w:p w14:paraId="30609C1C" w14:textId="77777777" w:rsidR="00CA6056" w:rsidRPr="00022E49" w:rsidRDefault="00CA6056" w:rsidP="00022E49">
      <w:pPr>
        <w:widowControl w:val="0"/>
        <w:tabs>
          <w:tab w:val="left" w:pos="540"/>
        </w:tabs>
        <w:spacing w:after="120"/>
        <w:rPr>
          <w:rFonts w:ascii="Arial" w:hAnsi="Arial" w:cs="Arial"/>
          <w:b/>
          <w:bCs/>
        </w:rPr>
      </w:pPr>
    </w:p>
    <w:p w14:paraId="565C4BB4" w14:textId="13DFB1B0" w:rsidR="004B6E49" w:rsidRPr="007176A5" w:rsidRDefault="00C904E5" w:rsidP="007176A5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after="120"/>
        <w:ind w:left="540" w:hanging="540"/>
        <w:rPr>
          <w:rFonts w:ascii="Arial" w:hAnsi="Arial" w:cs="Arial"/>
        </w:rPr>
      </w:pPr>
      <w:bookmarkStart w:id="0" w:name="_Hlk195250146"/>
      <w:r w:rsidRPr="004772EE">
        <w:rPr>
          <w:rFonts w:ascii="Arial" w:hAnsi="Arial" w:cs="Arial"/>
          <w:b/>
          <w:bCs/>
        </w:rPr>
        <w:t>[4:</w:t>
      </w:r>
      <w:r w:rsidR="006C6F8A">
        <w:rPr>
          <w:rFonts w:ascii="Arial" w:hAnsi="Arial" w:cs="Arial"/>
          <w:b/>
          <w:bCs/>
        </w:rPr>
        <w:t>08</w:t>
      </w:r>
      <w:r w:rsidRPr="004772EE">
        <w:rPr>
          <w:rFonts w:ascii="Arial" w:hAnsi="Arial" w:cs="Arial"/>
          <w:b/>
          <w:bCs/>
        </w:rPr>
        <w:t xml:space="preserve"> PM] Senate Executive Committee Report </w:t>
      </w:r>
      <w:r w:rsidRPr="004772EE">
        <w:rPr>
          <w:rFonts w:ascii="Arial" w:hAnsi="Arial" w:cs="Arial"/>
          <w:color w:val="000000" w:themeColor="text1"/>
        </w:rPr>
        <w:t>–</w:t>
      </w:r>
      <w:r w:rsidRPr="004772EE">
        <w:rPr>
          <w:rFonts w:ascii="Arial" w:hAnsi="Arial" w:cs="Arial"/>
        </w:rPr>
        <w:t xml:space="preserve"> </w:t>
      </w:r>
      <w:r w:rsidR="00DE468E" w:rsidRPr="004772EE">
        <w:rPr>
          <w:rFonts w:ascii="Arial" w:hAnsi="Arial" w:cs="Arial"/>
        </w:rPr>
        <w:t xml:space="preserve">Dr </w:t>
      </w:r>
      <w:r w:rsidR="00C95921" w:rsidRPr="004772EE">
        <w:rPr>
          <w:rFonts w:ascii="Arial" w:hAnsi="Arial" w:cs="Arial"/>
        </w:rPr>
        <w:t>Martha Pallante</w:t>
      </w:r>
      <w:r w:rsidRPr="004772EE">
        <w:rPr>
          <w:rFonts w:ascii="Arial" w:hAnsi="Arial" w:cs="Arial"/>
        </w:rPr>
        <w:t>, Senate Chair</w:t>
      </w:r>
      <w:bookmarkEnd w:id="0"/>
    </w:p>
    <w:p w14:paraId="12796675" w14:textId="77777777" w:rsidR="004B6E49" w:rsidRPr="004B6E49" w:rsidRDefault="004B6E49" w:rsidP="004B6E49">
      <w:pPr>
        <w:pStyle w:val="ListParagraph"/>
        <w:widowControl w:val="0"/>
        <w:tabs>
          <w:tab w:val="left" w:pos="540"/>
        </w:tabs>
        <w:autoSpaceDE w:val="0"/>
        <w:autoSpaceDN w:val="0"/>
        <w:spacing w:after="120"/>
        <w:ind w:left="540"/>
        <w:rPr>
          <w:rFonts w:ascii="Arial" w:hAnsi="Arial" w:cs="Arial"/>
        </w:rPr>
      </w:pPr>
    </w:p>
    <w:p w14:paraId="3C31FFF1" w14:textId="282B64AD" w:rsidR="004B78CA" w:rsidRPr="00D633E5" w:rsidRDefault="00112F16" w:rsidP="00D633E5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ind w:hanging="540"/>
        <w:rPr>
          <w:rFonts w:ascii="Arial" w:hAnsi="Arial" w:cs="Arial"/>
          <w:b/>
          <w:bCs/>
        </w:rPr>
      </w:pPr>
      <w:r w:rsidRPr="004772EE">
        <w:rPr>
          <w:rFonts w:ascii="Arial" w:hAnsi="Arial" w:cs="Arial"/>
          <w:b/>
          <w:bCs/>
        </w:rPr>
        <w:t>[4:</w:t>
      </w:r>
      <w:r w:rsidR="004B6E49">
        <w:rPr>
          <w:rFonts w:ascii="Arial" w:hAnsi="Arial" w:cs="Arial"/>
          <w:b/>
          <w:bCs/>
        </w:rPr>
        <w:t>15</w:t>
      </w:r>
      <w:r w:rsidRPr="004772EE">
        <w:rPr>
          <w:rFonts w:ascii="Arial" w:hAnsi="Arial" w:cs="Arial"/>
          <w:b/>
          <w:bCs/>
        </w:rPr>
        <w:t xml:space="preserve"> PM] Senate Committee Report</w:t>
      </w:r>
    </w:p>
    <w:p w14:paraId="113BA605" w14:textId="5A6033F4" w:rsidR="00563BAF" w:rsidRDefault="004B78CA" w:rsidP="00563BAF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rPr>
          <w:rFonts w:ascii="Arial" w:hAnsi="Arial" w:cs="Arial"/>
        </w:rPr>
      </w:pPr>
      <w:r w:rsidRPr="004772EE">
        <w:rPr>
          <w:rFonts w:ascii="Arial" w:hAnsi="Arial" w:cs="Arial"/>
        </w:rPr>
        <w:t>U</w:t>
      </w:r>
      <w:r w:rsidR="002F692B" w:rsidRPr="004772EE">
        <w:rPr>
          <w:rFonts w:ascii="Arial" w:hAnsi="Arial" w:cs="Arial"/>
        </w:rPr>
        <w:t>ndergraduate Curriculum Committee Report, Dr</w:t>
      </w:r>
      <w:r w:rsidRPr="004772EE">
        <w:rPr>
          <w:rFonts w:ascii="Arial" w:hAnsi="Arial" w:cs="Arial"/>
        </w:rPr>
        <w:t xml:space="preserve"> Tom Wakefield</w:t>
      </w:r>
      <w:r w:rsidR="002F692B" w:rsidRPr="004772EE">
        <w:rPr>
          <w:rFonts w:ascii="Arial" w:hAnsi="Arial" w:cs="Arial"/>
        </w:rPr>
        <w:t>, Chair</w:t>
      </w:r>
    </w:p>
    <w:p w14:paraId="5B8A7B82" w14:textId="6F526D23" w:rsidR="00563BAF" w:rsidRPr="00563BAF" w:rsidRDefault="00563BAF" w:rsidP="00563BAF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rPr>
          <w:rFonts w:ascii="Arial" w:hAnsi="Arial" w:cs="Arial"/>
        </w:rPr>
      </w:pPr>
      <w:r w:rsidRPr="00563BAF">
        <w:rPr>
          <w:rFonts w:ascii="Arial" w:hAnsi="Arial" w:cs="Arial"/>
        </w:rPr>
        <w:t xml:space="preserve">General Education Committee </w:t>
      </w:r>
      <w:r w:rsidR="00022E49">
        <w:rPr>
          <w:rFonts w:ascii="Arial" w:hAnsi="Arial" w:cs="Arial"/>
        </w:rPr>
        <w:t>A</w:t>
      </w:r>
      <w:r w:rsidRPr="00563BAF">
        <w:rPr>
          <w:rFonts w:ascii="Arial" w:hAnsi="Arial" w:cs="Arial"/>
        </w:rPr>
        <w:t>genda 2026-2027</w:t>
      </w:r>
      <w:r>
        <w:rPr>
          <w:rFonts w:ascii="Arial" w:hAnsi="Arial" w:cs="Arial"/>
        </w:rPr>
        <w:t>, Dr Jackie Mercer, Chair</w:t>
      </w:r>
    </w:p>
    <w:p w14:paraId="24E8F244" w14:textId="77777777" w:rsidR="002E6F9A" w:rsidRPr="004772EE" w:rsidRDefault="002E6F9A" w:rsidP="002E6F9A">
      <w:pPr>
        <w:pStyle w:val="ListParagraph"/>
        <w:widowControl w:val="0"/>
        <w:ind w:left="1659"/>
        <w:rPr>
          <w:rFonts w:ascii="Arial" w:hAnsi="Arial" w:cs="Arial"/>
        </w:rPr>
      </w:pPr>
    </w:p>
    <w:p w14:paraId="6F8A26CA" w14:textId="7006905A" w:rsidR="004719C0" w:rsidRPr="004772EE" w:rsidRDefault="00521659" w:rsidP="00BA21E5">
      <w:pPr>
        <w:pStyle w:val="Heading1"/>
        <w:keepNext w:val="0"/>
        <w:keepLines w:val="0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before="0"/>
        <w:ind w:left="540" w:hanging="540"/>
        <w:rPr>
          <w:rFonts w:ascii="Arial" w:hAnsi="Arial" w:cs="Arial"/>
          <w:color w:val="000000" w:themeColor="text1"/>
          <w:sz w:val="24"/>
          <w:szCs w:val="24"/>
        </w:rPr>
      </w:pPr>
      <w:r w:rsidRPr="004772EE">
        <w:rPr>
          <w:rFonts w:ascii="Arial" w:hAnsi="Arial" w:cs="Arial"/>
          <w:color w:val="000000" w:themeColor="text1"/>
          <w:sz w:val="24"/>
          <w:szCs w:val="24"/>
        </w:rPr>
        <w:t>[</w:t>
      </w:r>
      <w:r w:rsidR="00762570" w:rsidRPr="004772EE">
        <w:rPr>
          <w:rFonts w:ascii="Arial" w:hAnsi="Arial" w:cs="Arial"/>
          <w:color w:val="000000" w:themeColor="text1"/>
          <w:sz w:val="24"/>
          <w:szCs w:val="24"/>
        </w:rPr>
        <w:t>4:</w:t>
      </w:r>
      <w:r w:rsidR="007176A5">
        <w:rPr>
          <w:rFonts w:ascii="Arial" w:hAnsi="Arial" w:cs="Arial"/>
          <w:color w:val="000000" w:themeColor="text1"/>
          <w:sz w:val="24"/>
          <w:szCs w:val="24"/>
        </w:rPr>
        <w:t>20</w:t>
      </w:r>
      <w:r w:rsidR="00B372C1" w:rsidRPr="004772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72EE">
        <w:rPr>
          <w:rFonts w:ascii="Arial" w:hAnsi="Arial" w:cs="Arial"/>
          <w:color w:val="000000" w:themeColor="text1"/>
          <w:sz w:val="24"/>
          <w:szCs w:val="24"/>
        </w:rPr>
        <w:t xml:space="preserve">PM] </w:t>
      </w:r>
      <w:r w:rsidR="00112F16" w:rsidRPr="004772EE">
        <w:rPr>
          <w:rFonts w:ascii="Arial" w:hAnsi="Arial" w:cs="Arial"/>
          <w:color w:val="000000" w:themeColor="text1"/>
          <w:sz w:val="24"/>
          <w:szCs w:val="24"/>
        </w:rPr>
        <w:t>Old</w:t>
      </w:r>
      <w:r w:rsidR="0057785F" w:rsidRPr="004772EE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="0057785F" w:rsidRPr="004772EE">
        <w:rPr>
          <w:rFonts w:ascii="Arial" w:hAnsi="Arial" w:cs="Arial"/>
          <w:color w:val="000000" w:themeColor="text1"/>
          <w:sz w:val="24"/>
          <w:szCs w:val="24"/>
        </w:rPr>
        <w:t>Business</w:t>
      </w:r>
    </w:p>
    <w:p w14:paraId="256EF7D5" w14:textId="77777777" w:rsidR="002D2F66" w:rsidRPr="004772EE" w:rsidRDefault="002D2F66" w:rsidP="002D2F66">
      <w:pPr>
        <w:rPr>
          <w:rFonts w:ascii="Arial" w:hAnsi="Arial" w:cs="Arial"/>
        </w:rPr>
      </w:pPr>
    </w:p>
    <w:p w14:paraId="0A6DDDFD" w14:textId="201200DA" w:rsidR="005827C7" w:rsidRPr="005827C7" w:rsidRDefault="00275E57" w:rsidP="005827C7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rPr>
          <w:rFonts w:ascii="Arial" w:hAnsi="Arial" w:cs="Arial"/>
        </w:rPr>
      </w:pPr>
      <w:r w:rsidRPr="004772EE">
        <w:rPr>
          <w:rFonts w:ascii="Arial" w:hAnsi="Arial" w:cs="Arial"/>
          <w:b/>
          <w:bCs/>
          <w:color w:val="000000" w:themeColor="text1"/>
        </w:rPr>
        <w:t>[</w:t>
      </w:r>
      <w:r w:rsidR="00D65AA1" w:rsidRPr="004772EE">
        <w:rPr>
          <w:rFonts w:ascii="Arial" w:hAnsi="Arial" w:cs="Arial"/>
          <w:b/>
          <w:bCs/>
          <w:color w:val="000000" w:themeColor="text1"/>
        </w:rPr>
        <w:t>4:</w:t>
      </w:r>
      <w:r w:rsidR="007176A5">
        <w:rPr>
          <w:rFonts w:ascii="Arial" w:hAnsi="Arial" w:cs="Arial"/>
          <w:b/>
          <w:bCs/>
          <w:color w:val="000000" w:themeColor="text1"/>
        </w:rPr>
        <w:t>2</w:t>
      </w:r>
      <w:r w:rsidR="00D7754E">
        <w:rPr>
          <w:rFonts w:ascii="Arial" w:hAnsi="Arial" w:cs="Arial"/>
          <w:b/>
          <w:bCs/>
          <w:color w:val="000000" w:themeColor="text1"/>
        </w:rPr>
        <w:t>0</w:t>
      </w:r>
      <w:r w:rsidRPr="004772EE">
        <w:rPr>
          <w:rFonts w:ascii="Arial" w:hAnsi="Arial" w:cs="Arial"/>
          <w:b/>
          <w:bCs/>
          <w:color w:val="000000" w:themeColor="text1"/>
        </w:rPr>
        <w:t xml:space="preserve"> PM]</w:t>
      </w:r>
      <w:r w:rsidRPr="004772EE">
        <w:rPr>
          <w:rFonts w:ascii="Arial" w:hAnsi="Arial" w:cs="Arial"/>
          <w:color w:val="000000" w:themeColor="text1"/>
        </w:rPr>
        <w:t xml:space="preserve"> </w:t>
      </w:r>
      <w:r w:rsidR="00112F16" w:rsidRPr="004772EE">
        <w:rPr>
          <w:rFonts w:ascii="Arial" w:hAnsi="Arial" w:cs="Arial"/>
          <w:b/>
          <w:bCs/>
          <w:color w:val="000000" w:themeColor="text1"/>
        </w:rPr>
        <w:t>New</w:t>
      </w:r>
      <w:r w:rsidR="00112F16" w:rsidRPr="004772EE">
        <w:rPr>
          <w:rFonts w:ascii="Arial" w:hAnsi="Arial" w:cs="Arial"/>
          <w:b/>
          <w:bCs/>
          <w:color w:val="000000" w:themeColor="text1"/>
          <w:spacing w:val="-10"/>
        </w:rPr>
        <w:t xml:space="preserve"> </w:t>
      </w:r>
      <w:r w:rsidR="00112F16" w:rsidRPr="004772EE">
        <w:rPr>
          <w:rFonts w:ascii="Arial" w:hAnsi="Arial" w:cs="Arial"/>
          <w:b/>
          <w:bCs/>
          <w:color w:val="000000" w:themeColor="text1"/>
        </w:rPr>
        <w:t xml:space="preserve">Business </w:t>
      </w:r>
    </w:p>
    <w:p w14:paraId="3C93BAB1" w14:textId="7F842FCF" w:rsidR="005827C7" w:rsidRDefault="004B6E49" w:rsidP="005827C7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“Senate chair Elections”, </w:t>
      </w:r>
      <w:r w:rsidR="005827C7">
        <w:rPr>
          <w:rFonts w:ascii="Arial" w:hAnsi="Arial" w:cs="Arial"/>
        </w:rPr>
        <w:t>Election and Balloting Committee</w:t>
      </w:r>
      <w:r>
        <w:rPr>
          <w:rFonts w:ascii="Arial" w:hAnsi="Arial" w:cs="Arial"/>
        </w:rPr>
        <w:t xml:space="preserve">, </w:t>
      </w:r>
      <w:r w:rsidR="005827C7">
        <w:rPr>
          <w:rFonts w:ascii="Arial" w:hAnsi="Arial" w:cs="Arial"/>
        </w:rPr>
        <w:t>Dr Bob Kramer, Chair</w:t>
      </w:r>
    </w:p>
    <w:p w14:paraId="0F744F76" w14:textId="5550E5F3" w:rsidR="0051487C" w:rsidRPr="004772EE" w:rsidRDefault="0051487C" w:rsidP="005827C7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Updates from SGA, Justin Tucker, SGA President</w:t>
      </w:r>
    </w:p>
    <w:p w14:paraId="310D50ED" w14:textId="77777777" w:rsidR="00951A11" w:rsidRPr="004772EE" w:rsidRDefault="00951A11" w:rsidP="0067464D">
      <w:pPr>
        <w:pStyle w:val="ListParagraph"/>
        <w:widowControl w:val="0"/>
        <w:tabs>
          <w:tab w:val="left" w:pos="540"/>
        </w:tabs>
        <w:autoSpaceDE w:val="0"/>
        <w:autoSpaceDN w:val="0"/>
        <w:ind w:left="1659"/>
        <w:rPr>
          <w:rFonts w:ascii="Arial" w:hAnsi="Arial" w:cs="Arial"/>
          <w:color w:val="000000"/>
        </w:rPr>
      </w:pPr>
    </w:p>
    <w:p w14:paraId="3B72DA6B" w14:textId="75AA1768" w:rsidR="004A69FC" w:rsidRPr="005827C7" w:rsidRDefault="001628DE" w:rsidP="00980AE0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rPr>
          <w:rFonts w:ascii="Arial" w:hAnsi="Arial" w:cs="Arial"/>
          <w:b/>
        </w:rPr>
      </w:pPr>
      <w:r w:rsidRPr="004772EE">
        <w:rPr>
          <w:rFonts w:ascii="Arial" w:hAnsi="Arial" w:cs="Arial"/>
          <w:b/>
          <w:bCs/>
          <w:color w:val="000000" w:themeColor="text1"/>
        </w:rPr>
        <w:t>[</w:t>
      </w:r>
      <w:r w:rsidR="001A5B56" w:rsidRPr="004772EE">
        <w:rPr>
          <w:rFonts w:ascii="Arial" w:hAnsi="Arial" w:cs="Arial"/>
          <w:b/>
          <w:bCs/>
          <w:color w:val="000000" w:themeColor="text1"/>
        </w:rPr>
        <w:t>5:</w:t>
      </w:r>
      <w:r w:rsidR="00D222D3">
        <w:rPr>
          <w:rFonts w:ascii="Arial" w:hAnsi="Arial" w:cs="Arial"/>
          <w:b/>
          <w:bCs/>
          <w:color w:val="000000" w:themeColor="text1"/>
        </w:rPr>
        <w:t>00</w:t>
      </w:r>
      <w:r w:rsidR="00521659" w:rsidRPr="004772EE">
        <w:rPr>
          <w:rFonts w:ascii="Arial" w:hAnsi="Arial" w:cs="Arial"/>
          <w:b/>
          <w:bCs/>
          <w:color w:val="000000" w:themeColor="text1"/>
        </w:rPr>
        <w:t xml:space="preserve"> PM]</w:t>
      </w:r>
      <w:r w:rsidR="00521659" w:rsidRPr="004772EE">
        <w:rPr>
          <w:rFonts w:ascii="Arial" w:hAnsi="Arial" w:cs="Arial"/>
          <w:color w:val="000000" w:themeColor="text1"/>
        </w:rPr>
        <w:t xml:space="preserve"> </w:t>
      </w:r>
      <w:r w:rsidR="0057785F" w:rsidRPr="004772EE">
        <w:rPr>
          <w:rFonts w:ascii="Arial" w:hAnsi="Arial" w:cs="Arial"/>
          <w:b/>
          <w:bCs/>
        </w:rPr>
        <w:t>Adjournment</w:t>
      </w:r>
    </w:p>
    <w:p w14:paraId="42920163" w14:textId="77777777" w:rsidR="005827C7" w:rsidRPr="005827C7" w:rsidRDefault="005827C7" w:rsidP="005827C7">
      <w:pPr>
        <w:widowControl w:val="0"/>
        <w:tabs>
          <w:tab w:val="left" w:pos="540"/>
        </w:tabs>
        <w:autoSpaceDE w:val="0"/>
        <w:autoSpaceDN w:val="0"/>
        <w:rPr>
          <w:rFonts w:ascii="Arial" w:hAnsi="Arial" w:cs="Arial"/>
          <w:b/>
        </w:rPr>
      </w:pPr>
    </w:p>
    <w:p w14:paraId="7C35E2D6" w14:textId="77777777" w:rsidR="00812AE0" w:rsidRPr="004772EE" w:rsidRDefault="00812AE0" w:rsidP="00812AE0">
      <w:pPr>
        <w:pStyle w:val="ListParagraph"/>
        <w:widowControl w:val="0"/>
        <w:tabs>
          <w:tab w:val="left" w:pos="540"/>
        </w:tabs>
        <w:autoSpaceDE w:val="0"/>
        <w:autoSpaceDN w:val="0"/>
        <w:spacing w:after="60"/>
        <w:ind w:left="54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9AC0720" w14:textId="4973D818" w:rsidR="00812AE0" w:rsidRPr="004772EE" w:rsidRDefault="00812AE0" w:rsidP="00812AE0">
      <w:pPr>
        <w:pStyle w:val="ListParagraph"/>
        <w:widowControl w:val="0"/>
        <w:tabs>
          <w:tab w:val="left" w:pos="540"/>
        </w:tabs>
        <w:autoSpaceDE w:val="0"/>
        <w:autoSpaceDN w:val="0"/>
        <w:spacing w:after="60"/>
        <w:ind w:left="547"/>
        <w:jc w:val="center"/>
        <w:rPr>
          <w:rFonts w:ascii="Arial" w:hAnsi="Arial" w:cs="Arial"/>
          <w:b/>
          <w:bCs/>
          <w:sz w:val="28"/>
          <w:szCs w:val="28"/>
        </w:rPr>
      </w:pPr>
      <w:r w:rsidRPr="004772EE">
        <w:rPr>
          <w:rFonts w:ascii="Arial" w:hAnsi="Arial" w:cs="Arial"/>
          <w:b/>
          <w:bCs/>
          <w:sz w:val="28"/>
          <w:szCs w:val="28"/>
        </w:rPr>
        <w:t>Next Meeting of the Academic Senate:</w:t>
      </w:r>
    </w:p>
    <w:p w14:paraId="181E0F18" w14:textId="43817769" w:rsidR="00B14A67" w:rsidRPr="004772EE" w:rsidRDefault="00D60473" w:rsidP="00812AE0">
      <w:pPr>
        <w:pStyle w:val="ListParagraph"/>
        <w:widowControl w:val="0"/>
        <w:tabs>
          <w:tab w:val="left" w:pos="540"/>
        </w:tabs>
        <w:autoSpaceDE w:val="0"/>
        <w:autoSpaceDN w:val="0"/>
        <w:spacing w:after="60"/>
        <w:ind w:left="54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October 7</w:t>
      </w:r>
      <w:r w:rsidR="00196A42" w:rsidRPr="004772EE">
        <w:rPr>
          <w:rFonts w:ascii="Arial" w:hAnsi="Arial" w:cs="Arial"/>
          <w:b/>
          <w:bCs/>
          <w:sz w:val="28"/>
          <w:szCs w:val="28"/>
        </w:rPr>
        <w:t>,</w:t>
      </w:r>
      <w:r w:rsidR="00D66F7B" w:rsidRPr="004772EE">
        <w:rPr>
          <w:rFonts w:ascii="Arial" w:hAnsi="Arial" w:cs="Arial"/>
          <w:b/>
          <w:bCs/>
          <w:sz w:val="28"/>
          <w:szCs w:val="28"/>
        </w:rPr>
        <w:t xml:space="preserve"> </w:t>
      </w:r>
      <w:r w:rsidR="006B1D06" w:rsidRPr="004772EE">
        <w:rPr>
          <w:rFonts w:ascii="Arial" w:hAnsi="Arial" w:cs="Arial"/>
          <w:b/>
          <w:bCs/>
          <w:sz w:val="28"/>
          <w:szCs w:val="28"/>
        </w:rPr>
        <w:t>202</w:t>
      </w:r>
      <w:r w:rsidR="00D66F7B" w:rsidRPr="004772EE">
        <w:rPr>
          <w:rFonts w:ascii="Arial" w:hAnsi="Arial" w:cs="Arial"/>
          <w:b/>
          <w:bCs/>
          <w:sz w:val="28"/>
          <w:szCs w:val="28"/>
        </w:rPr>
        <w:t>6</w:t>
      </w:r>
      <w:r w:rsidR="006B1D06" w:rsidRPr="004772EE">
        <w:rPr>
          <w:rFonts w:ascii="Arial" w:hAnsi="Arial" w:cs="Arial"/>
          <w:b/>
          <w:bCs/>
          <w:sz w:val="28"/>
          <w:szCs w:val="28"/>
        </w:rPr>
        <w:t>,</w:t>
      </w:r>
      <w:r w:rsidR="00071AC5" w:rsidRPr="004772EE">
        <w:rPr>
          <w:rFonts w:ascii="Arial" w:hAnsi="Arial" w:cs="Arial"/>
          <w:b/>
          <w:bCs/>
          <w:sz w:val="28"/>
          <w:szCs w:val="28"/>
        </w:rPr>
        <w:t xml:space="preserve"> at 4:00 PM</w:t>
      </w:r>
    </w:p>
    <w:p w14:paraId="789FC24B" w14:textId="193532C3" w:rsidR="00B14A67" w:rsidRDefault="00B14A67" w:rsidP="00812AE0">
      <w:pPr>
        <w:pStyle w:val="ListParagraph"/>
        <w:widowControl w:val="0"/>
        <w:tabs>
          <w:tab w:val="left" w:pos="540"/>
        </w:tabs>
        <w:autoSpaceDE w:val="0"/>
        <w:autoSpaceDN w:val="0"/>
        <w:spacing w:after="60"/>
        <w:ind w:left="547"/>
        <w:jc w:val="center"/>
        <w:rPr>
          <w:rFonts w:ascii="Arial" w:hAnsi="Arial" w:cs="Arial"/>
          <w:b/>
          <w:bCs/>
          <w:sz w:val="28"/>
          <w:szCs w:val="28"/>
        </w:rPr>
      </w:pPr>
      <w:r w:rsidRPr="004772EE">
        <w:rPr>
          <w:rFonts w:ascii="Arial" w:hAnsi="Arial" w:cs="Arial"/>
          <w:b/>
          <w:bCs/>
          <w:sz w:val="28"/>
          <w:szCs w:val="28"/>
        </w:rPr>
        <w:t>Debartolo Hall</w:t>
      </w:r>
      <w:r w:rsidR="00071AC5" w:rsidRPr="004772EE">
        <w:rPr>
          <w:rFonts w:ascii="Arial" w:hAnsi="Arial" w:cs="Arial"/>
          <w:b/>
          <w:bCs/>
          <w:sz w:val="28"/>
          <w:szCs w:val="28"/>
        </w:rPr>
        <w:t>,</w:t>
      </w:r>
      <w:r w:rsidRPr="004772EE">
        <w:rPr>
          <w:rFonts w:ascii="Arial" w:hAnsi="Arial" w:cs="Arial"/>
          <w:b/>
          <w:bCs/>
          <w:sz w:val="28"/>
          <w:szCs w:val="28"/>
        </w:rPr>
        <w:t xml:space="preserve"> R</w:t>
      </w:r>
      <w:r w:rsidR="00071AC5" w:rsidRPr="004772EE">
        <w:rPr>
          <w:rFonts w:ascii="Arial" w:hAnsi="Arial" w:cs="Arial"/>
          <w:b/>
          <w:bCs/>
          <w:sz w:val="28"/>
          <w:szCs w:val="28"/>
        </w:rPr>
        <w:t>oo</w:t>
      </w:r>
      <w:r w:rsidRPr="004772EE">
        <w:rPr>
          <w:rFonts w:ascii="Arial" w:hAnsi="Arial" w:cs="Arial"/>
          <w:b/>
          <w:bCs/>
          <w:sz w:val="28"/>
          <w:szCs w:val="28"/>
        </w:rPr>
        <w:t>m 132</w:t>
      </w:r>
    </w:p>
    <w:p w14:paraId="005956C7" w14:textId="46D988B9" w:rsidR="6F5C1240" w:rsidRDefault="6F5C1240" w:rsidP="6F5C1240">
      <w:pPr>
        <w:pStyle w:val="ListParagraph"/>
        <w:widowControl w:val="0"/>
        <w:tabs>
          <w:tab w:val="left" w:pos="540"/>
        </w:tabs>
        <w:spacing w:after="240"/>
        <w:ind w:left="54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BBDBA01" w14:textId="173AF392" w:rsidR="0009447E" w:rsidRDefault="0009447E" w:rsidP="6F5C1240">
      <w:pPr>
        <w:pStyle w:val="ListParagraph"/>
        <w:widowControl w:val="0"/>
        <w:tabs>
          <w:tab w:val="left" w:pos="540"/>
        </w:tabs>
        <w:spacing w:after="240"/>
        <w:ind w:left="547"/>
        <w:jc w:val="center"/>
        <w:rPr>
          <w:rFonts w:ascii="Arial" w:hAnsi="Arial" w:cs="Arial"/>
          <w:sz w:val="28"/>
          <w:szCs w:val="28"/>
        </w:rPr>
      </w:pPr>
    </w:p>
    <w:sectPr w:rsidR="0009447E" w:rsidSect="00ED57F8">
      <w:headerReference w:type="default" r:id="rId9"/>
      <w:footerReference w:type="default" r:id="rId10"/>
      <w:footerReference w:type="first" r:id="rId11"/>
      <w:pgSz w:w="12240" w:h="15820"/>
      <w:pgMar w:top="1440" w:right="1440" w:bottom="1440" w:left="1440" w:header="720" w:footer="86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73F8E" w14:textId="77777777" w:rsidR="009F0D9F" w:rsidRDefault="009F0D9F" w:rsidP="005E3EB5">
      <w:r>
        <w:separator/>
      </w:r>
    </w:p>
  </w:endnote>
  <w:endnote w:type="continuationSeparator" w:id="0">
    <w:p w14:paraId="7BFA8ECB" w14:textId="77777777" w:rsidR="009F0D9F" w:rsidRDefault="009F0D9F" w:rsidP="005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92C1" w14:textId="78F1114F" w:rsidR="005E3EB5" w:rsidRDefault="005E3EB5" w:rsidP="005E3EB5">
    <w:pPr>
      <w:pStyle w:val="Footer"/>
      <w:jc w:val="center"/>
      <w:rPr>
        <w:rFonts w:ascii="Times New Roman" w:hAnsi="Times New Roman"/>
        <w:b/>
        <w:bCs/>
        <w:sz w:val="20"/>
        <w:szCs w:val="20"/>
      </w:rPr>
    </w:pPr>
  </w:p>
  <w:p w14:paraId="3F065B19" w14:textId="77777777" w:rsidR="00D462B6" w:rsidRPr="005E3EB5" w:rsidRDefault="00D462B6" w:rsidP="005E3EB5">
    <w:pPr>
      <w:pStyle w:val="Footer"/>
      <w:jc w:val="center"/>
      <w:rPr>
        <w:b/>
        <w:b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C5F2" w14:textId="54F73421" w:rsidR="005E3EB5" w:rsidRPr="005E3EB5" w:rsidRDefault="005E3EB5" w:rsidP="005E3EB5">
    <w:pPr>
      <w:pStyle w:val="Footer"/>
      <w:jc w:val="center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9D4F" w14:textId="77777777" w:rsidR="009F0D9F" w:rsidRDefault="009F0D9F" w:rsidP="005E3EB5">
      <w:r>
        <w:separator/>
      </w:r>
    </w:p>
  </w:footnote>
  <w:footnote w:type="continuationSeparator" w:id="0">
    <w:p w14:paraId="40F91217" w14:textId="77777777" w:rsidR="009F0D9F" w:rsidRDefault="009F0D9F" w:rsidP="005E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E42D" w14:textId="290DE15D" w:rsidR="005E3EB5" w:rsidRDefault="005E3EB5" w:rsidP="005E3EB5">
    <w:pPr>
      <w:pStyle w:val="Header"/>
      <w:jc w:val="right"/>
      <w:rPr>
        <w:rFonts w:ascii="Times New Roman" w:hAnsi="Times New Roman" w:cs="Times New Roman"/>
        <w:b/>
        <w:bCs/>
        <w:sz w:val="22"/>
        <w:szCs w:val="22"/>
      </w:rPr>
    </w:pPr>
  </w:p>
  <w:p w14:paraId="43434D24" w14:textId="77777777" w:rsidR="00D462B6" w:rsidRPr="005E3EB5" w:rsidRDefault="00D462B6" w:rsidP="005E3EB5">
    <w:pPr>
      <w:pStyle w:val="Header"/>
      <w:jc w:val="right"/>
      <w:rPr>
        <w:rFonts w:ascii="Times New Roman" w:hAnsi="Times New Roman" w:cs="Times New Roman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485"/>
    <w:multiLevelType w:val="multilevel"/>
    <w:tmpl w:val="76F64E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40FC8"/>
    <w:multiLevelType w:val="hybridMultilevel"/>
    <w:tmpl w:val="31AC0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FF4AB"/>
    <w:multiLevelType w:val="hybridMultilevel"/>
    <w:tmpl w:val="A58EBD76"/>
    <w:lvl w:ilvl="0" w:tplc="0C5C8FFA">
      <w:start w:val="1"/>
      <w:numFmt w:val="lowerLetter"/>
      <w:lvlText w:val="%1."/>
      <w:lvlJc w:val="left"/>
      <w:pPr>
        <w:ind w:left="720" w:hanging="360"/>
      </w:pPr>
    </w:lvl>
    <w:lvl w:ilvl="1" w:tplc="15582E7C">
      <w:start w:val="1"/>
      <w:numFmt w:val="lowerLetter"/>
      <w:lvlText w:val="%2."/>
      <w:lvlJc w:val="left"/>
      <w:pPr>
        <w:ind w:left="1440" w:hanging="360"/>
      </w:pPr>
    </w:lvl>
    <w:lvl w:ilvl="2" w:tplc="CF22C1AC">
      <w:start w:val="1"/>
      <w:numFmt w:val="lowerRoman"/>
      <w:lvlText w:val="%3."/>
      <w:lvlJc w:val="right"/>
      <w:pPr>
        <w:ind w:left="2160" w:hanging="180"/>
      </w:pPr>
    </w:lvl>
    <w:lvl w:ilvl="3" w:tplc="68D4EB4A">
      <w:start w:val="1"/>
      <w:numFmt w:val="decimal"/>
      <w:lvlText w:val="%4."/>
      <w:lvlJc w:val="left"/>
      <w:pPr>
        <w:ind w:left="2880" w:hanging="360"/>
      </w:pPr>
    </w:lvl>
    <w:lvl w:ilvl="4" w:tplc="1A5A3328">
      <w:start w:val="1"/>
      <w:numFmt w:val="lowerLetter"/>
      <w:lvlText w:val="%5."/>
      <w:lvlJc w:val="left"/>
      <w:pPr>
        <w:ind w:left="3600" w:hanging="360"/>
      </w:pPr>
    </w:lvl>
    <w:lvl w:ilvl="5" w:tplc="DAA45E52">
      <w:start w:val="1"/>
      <w:numFmt w:val="lowerRoman"/>
      <w:lvlText w:val="%6."/>
      <w:lvlJc w:val="right"/>
      <w:pPr>
        <w:ind w:left="4320" w:hanging="180"/>
      </w:pPr>
    </w:lvl>
    <w:lvl w:ilvl="6" w:tplc="091E1D9A">
      <w:start w:val="1"/>
      <w:numFmt w:val="decimal"/>
      <w:lvlText w:val="%7."/>
      <w:lvlJc w:val="left"/>
      <w:pPr>
        <w:ind w:left="5040" w:hanging="360"/>
      </w:pPr>
    </w:lvl>
    <w:lvl w:ilvl="7" w:tplc="1B9445B4">
      <w:start w:val="1"/>
      <w:numFmt w:val="lowerLetter"/>
      <w:lvlText w:val="%8."/>
      <w:lvlJc w:val="left"/>
      <w:pPr>
        <w:ind w:left="5760" w:hanging="360"/>
      </w:pPr>
    </w:lvl>
    <w:lvl w:ilvl="8" w:tplc="7DC0C39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B0A70"/>
    <w:multiLevelType w:val="hybridMultilevel"/>
    <w:tmpl w:val="DF28A8FC"/>
    <w:lvl w:ilvl="0" w:tplc="FFFFFFFF">
      <w:start w:val="1"/>
      <w:numFmt w:val="decimal"/>
      <w:lvlText w:val="%1."/>
      <w:lvlJc w:val="left"/>
      <w:pPr>
        <w:ind w:left="547" w:hanging="547"/>
      </w:pPr>
      <w:rPr>
        <w:rFonts w:ascii="Arial" w:eastAsia="Times New Roman" w:hAnsi="Arial" w:cs="Arial" w:hint="default"/>
        <w:b/>
        <w:bCs/>
        <w:spacing w:val="-1"/>
        <w:w w:val="10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659" w:hanging="36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62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58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5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51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48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4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411" w:hanging="360"/>
      </w:pPr>
      <w:rPr>
        <w:rFonts w:hint="default"/>
      </w:rPr>
    </w:lvl>
  </w:abstractNum>
  <w:abstractNum w:abstractNumId="4" w15:restartNumberingAfterBreak="0">
    <w:nsid w:val="2ABA6223"/>
    <w:multiLevelType w:val="hybridMultilevel"/>
    <w:tmpl w:val="6212C7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75206BF"/>
    <w:multiLevelType w:val="multilevel"/>
    <w:tmpl w:val="D9CE6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A3A98"/>
    <w:multiLevelType w:val="hybridMultilevel"/>
    <w:tmpl w:val="3B1AB314"/>
    <w:lvl w:ilvl="0" w:tplc="CF32530A">
      <w:start w:val="1"/>
      <w:numFmt w:val="decimal"/>
      <w:lvlText w:val="%1."/>
      <w:lvlJc w:val="left"/>
      <w:pPr>
        <w:ind w:left="547" w:hanging="547"/>
      </w:pPr>
      <w:rPr>
        <w:rFonts w:ascii="Arial" w:eastAsia="Times New Roman" w:hAnsi="Arial" w:cs="Arial" w:hint="default"/>
        <w:b/>
        <w:bCs/>
        <w:spacing w:val="-1"/>
        <w:w w:val="100"/>
        <w:sz w:val="22"/>
        <w:szCs w:val="22"/>
      </w:rPr>
    </w:lvl>
    <w:lvl w:ilvl="1" w:tplc="7544448E">
      <w:start w:val="1"/>
      <w:numFmt w:val="lowerLetter"/>
      <w:lvlText w:val="%2."/>
      <w:lvlJc w:val="left"/>
      <w:pPr>
        <w:ind w:left="1659" w:hanging="360"/>
      </w:pPr>
      <w:rPr>
        <w:rFonts w:ascii="Arial" w:eastAsia="Times New Roman" w:hAnsi="Arial" w:cs="Arial" w:hint="default"/>
        <w:b w:val="0"/>
        <w:bCs w:val="0"/>
        <w:spacing w:val="-1"/>
        <w:w w:val="100"/>
        <w:sz w:val="22"/>
        <w:szCs w:val="22"/>
      </w:rPr>
    </w:lvl>
    <w:lvl w:ilvl="2" w:tplc="553404BC">
      <w:numFmt w:val="bullet"/>
      <w:lvlText w:val="•"/>
      <w:lvlJc w:val="left"/>
      <w:pPr>
        <w:ind w:left="2624" w:hanging="360"/>
      </w:pPr>
      <w:rPr>
        <w:rFonts w:hint="default"/>
      </w:rPr>
    </w:lvl>
    <w:lvl w:ilvl="3" w:tplc="144E6198">
      <w:numFmt w:val="bullet"/>
      <w:lvlText w:val="•"/>
      <w:lvlJc w:val="left"/>
      <w:pPr>
        <w:ind w:left="3588" w:hanging="360"/>
      </w:pPr>
      <w:rPr>
        <w:rFonts w:hint="default"/>
      </w:rPr>
    </w:lvl>
    <w:lvl w:ilvl="4" w:tplc="97284FDE">
      <w:numFmt w:val="bullet"/>
      <w:lvlText w:val="•"/>
      <w:lvlJc w:val="left"/>
      <w:pPr>
        <w:ind w:left="4553" w:hanging="360"/>
      </w:pPr>
      <w:rPr>
        <w:rFonts w:hint="default"/>
      </w:rPr>
    </w:lvl>
    <w:lvl w:ilvl="5" w:tplc="6B980E3E">
      <w:numFmt w:val="bullet"/>
      <w:lvlText w:val="•"/>
      <w:lvlJc w:val="left"/>
      <w:pPr>
        <w:ind w:left="5517" w:hanging="360"/>
      </w:pPr>
      <w:rPr>
        <w:rFonts w:hint="default"/>
      </w:rPr>
    </w:lvl>
    <w:lvl w:ilvl="6" w:tplc="DA9406F4">
      <w:numFmt w:val="bullet"/>
      <w:lvlText w:val="•"/>
      <w:lvlJc w:val="left"/>
      <w:pPr>
        <w:ind w:left="6482" w:hanging="360"/>
      </w:pPr>
      <w:rPr>
        <w:rFonts w:hint="default"/>
      </w:rPr>
    </w:lvl>
    <w:lvl w:ilvl="7" w:tplc="1A14B9DA">
      <w:numFmt w:val="bullet"/>
      <w:lvlText w:val="•"/>
      <w:lvlJc w:val="left"/>
      <w:pPr>
        <w:ind w:left="7446" w:hanging="360"/>
      </w:pPr>
      <w:rPr>
        <w:rFonts w:hint="default"/>
      </w:rPr>
    </w:lvl>
    <w:lvl w:ilvl="8" w:tplc="82E041F2">
      <w:numFmt w:val="bullet"/>
      <w:lvlText w:val="•"/>
      <w:lvlJc w:val="left"/>
      <w:pPr>
        <w:ind w:left="8411" w:hanging="360"/>
      </w:pPr>
      <w:rPr>
        <w:rFonts w:hint="default"/>
      </w:rPr>
    </w:lvl>
  </w:abstractNum>
  <w:abstractNum w:abstractNumId="7" w15:restartNumberingAfterBreak="0">
    <w:nsid w:val="49E10838"/>
    <w:multiLevelType w:val="hybridMultilevel"/>
    <w:tmpl w:val="17383628"/>
    <w:lvl w:ilvl="0" w:tplc="131A474A">
      <w:start w:val="1"/>
      <w:numFmt w:val="lowerLetter"/>
      <w:lvlText w:val="%1."/>
      <w:lvlJc w:val="left"/>
      <w:pPr>
        <w:ind w:left="165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C73A4"/>
    <w:multiLevelType w:val="multilevel"/>
    <w:tmpl w:val="54000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0139C"/>
    <w:multiLevelType w:val="multilevel"/>
    <w:tmpl w:val="14E8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17E75"/>
    <w:multiLevelType w:val="hybridMultilevel"/>
    <w:tmpl w:val="37CCD92A"/>
    <w:lvl w:ilvl="0" w:tplc="A8C2C0C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8796B"/>
    <w:multiLevelType w:val="multilevel"/>
    <w:tmpl w:val="A4DE8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9C58CB"/>
    <w:multiLevelType w:val="hybridMultilevel"/>
    <w:tmpl w:val="6F6AD214"/>
    <w:lvl w:ilvl="0" w:tplc="E514B68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62B8E"/>
    <w:multiLevelType w:val="hybridMultilevel"/>
    <w:tmpl w:val="5DD087B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A6E31CE"/>
    <w:multiLevelType w:val="multilevel"/>
    <w:tmpl w:val="EA9A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5306CA"/>
    <w:multiLevelType w:val="hybridMultilevel"/>
    <w:tmpl w:val="50D0C32E"/>
    <w:lvl w:ilvl="0" w:tplc="04090001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num w:numId="1" w16cid:durableId="63992416">
    <w:abstractNumId w:val="2"/>
  </w:num>
  <w:num w:numId="2" w16cid:durableId="327173275">
    <w:abstractNumId w:val="6"/>
  </w:num>
  <w:num w:numId="3" w16cid:durableId="1318454890">
    <w:abstractNumId w:val="1"/>
  </w:num>
  <w:num w:numId="4" w16cid:durableId="1703627851">
    <w:abstractNumId w:val="4"/>
  </w:num>
  <w:num w:numId="5" w16cid:durableId="1587574439">
    <w:abstractNumId w:val="15"/>
  </w:num>
  <w:num w:numId="6" w16cid:durableId="2143649301">
    <w:abstractNumId w:val="13"/>
  </w:num>
  <w:num w:numId="7" w16cid:durableId="1329750230">
    <w:abstractNumId w:val="7"/>
  </w:num>
  <w:num w:numId="8" w16cid:durableId="184371545">
    <w:abstractNumId w:val="3"/>
  </w:num>
  <w:num w:numId="9" w16cid:durableId="1915971946">
    <w:abstractNumId w:val="10"/>
  </w:num>
  <w:num w:numId="10" w16cid:durableId="247815657">
    <w:abstractNumId w:val="12"/>
  </w:num>
  <w:num w:numId="11" w16cid:durableId="555432979">
    <w:abstractNumId w:val="9"/>
  </w:num>
  <w:num w:numId="12" w16cid:durableId="2096322032">
    <w:abstractNumId w:val="11"/>
  </w:num>
  <w:num w:numId="13" w16cid:durableId="1846625018">
    <w:abstractNumId w:val="0"/>
  </w:num>
  <w:num w:numId="14" w16cid:durableId="477497782">
    <w:abstractNumId w:val="5"/>
  </w:num>
  <w:num w:numId="15" w16cid:durableId="1630671440">
    <w:abstractNumId w:val="14"/>
  </w:num>
  <w:num w:numId="16" w16cid:durableId="452866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5F"/>
    <w:rsid w:val="00003A04"/>
    <w:rsid w:val="0000720D"/>
    <w:rsid w:val="000112AD"/>
    <w:rsid w:val="0001303E"/>
    <w:rsid w:val="00013EFF"/>
    <w:rsid w:val="00015D62"/>
    <w:rsid w:val="00021E46"/>
    <w:rsid w:val="00022E49"/>
    <w:rsid w:val="00025076"/>
    <w:rsid w:val="00041F12"/>
    <w:rsid w:val="00043A34"/>
    <w:rsid w:val="00043D59"/>
    <w:rsid w:val="00044CA2"/>
    <w:rsid w:val="00044D75"/>
    <w:rsid w:val="0004656C"/>
    <w:rsid w:val="00052C7F"/>
    <w:rsid w:val="0005365E"/>
    <w:rsid w:val="00055C84"/>
    <w:rsid w:val="00057E6C"/>
    <w:rsid w:val="00062EA0"/>
    <w:rsid w:val="00066604"/>
    <w:rsid w:val="00071AC5"/>
    <w:rsid w:val="000724EE"/>
    <w:rsid w:val="00074FDF"/>
    <w:rsid w:val="00087523"/>
    <w:rsid w:val="0009447E"/>
    <w:rsid w:val="00094AEF"/>
    <w:rsid w:val="000A629F"/>
    <w:rsid w:val="000A790A"/>
    <w:rsid w:val="000B1BD2"/>
    <w:rsid w:val="000B55BB"/>
    <w:rsid w:val="000B5CD9"/>
    <w:rsid w:val="000B65EC"/>
    <w:rsid w:val="000B7026"/>
    <w:rsid w:val="000C0565"/>
    <w:rsid w:val="000C141B"/>
    <w:rsid w:val="000C2751"/>
    <w:rsid w:val="000C61A9"/>
    <w:rsid w:val="000C6FBB"/>
    <w:rsid w:val="000D2B46"/>
    <w:rsid w:val="000D3768"/>
    <w:rsid w:val="000D4C09"/>
    <w:rsid w:val="000D610D"/>
    <w:rsid w:val="000E0E4F"/>
    <w:rsid w:val="000E4153"/>
    <w:rsid w:val="000E7DB6"/>
    <w:rsid w:val="000F10DC"/>
    <w:rsid w:val="000F1EDB"/>
    <w:rsid w:val="001001DE"/>
    <w:rsid w:val="00101442"/>
    <w:rsid w:val="00104A53"/>
    <w:rsid w:val="001054AB"/>
    <w:rsid w:val="00112F16"/>
    <w:rsid w:val="00113470"/>
    <w:rsid w:val="001207F1"/>
    <w:rsid w:val="001208D9"/>
    <w:rsid w:val="001225FB"/>
    <w:rsid w:val="00123E94"/>
    <w:rsid w:val="00124BB5"/>
    <w:rsid w:val="00127674"/>
    <w:rsid w:val="001315D3"/>
    <w:rsid w:val="00132C2E"/>
    <w:rsid w:val="00137AE7"/>
    <w:rsid w:val="00143388"/>
    <w:rsid w:val="001465E8"/>
    <w:rsid w:val="001628DE"/>
    <w:rsid w:val="00164D74"/>
    <w:rsid w:val="00164D82"/>
    <w:rsid w:val="001651D2"/>
    <w:rsid w:val="0017044B"/>
    <w:rsid w:val="00174963"/>
    <w:rsid w:val="00180D21"/>
    <w:rsid w:val="00186C45"/>
    <w:rsid w:val="00187308"/>
    <w:rsid w:val="001903EB"/>
    <w:rsid w:val="0019447B"/>
    <w:rsid w:val="00194D1E"/>
    <w:rsid w:val="00196A42"/>
    <w:rsid w:val="001A05BC"/>
    <w:rsid w:val="001A3AF3"/>
    <w:rsid w:val="001A4462"/>
    <w:rsid w:val="001A447A"/>
    <w:rsid w:val="001A5B56"/>
    <w:rsid w:val="001B13A3"/>
    <w:rsid w:val="001B1A27"/>
    <w:rsid w:val="001B6280"/>
    <w:rsid w:val="001B6B1E"/>
    <w:rsid w:val="001C25BC"/>
    <w:rsid w:val="001C4BBF"/>
    <w:rsid w:val="001C7BFC"/>
    <w:rsid w:val="001D2821"/>
    <w:rsid w:val="001D7BF7"/>
    <w:rsid w:val="001E0335"/>
    <w:rsid w:val="001E20FF"/>
    <w:rsid w:val="001E4CC6"/>
    <w:rsid w:val="001E5284"/>
    <w:rsid w:val="001E6D80"/>
    <w:rsid w:val="001F475E"/>
    <w:rsid w:val="00200632"/>
    <w:rsid w:val="002035F6"/>
    <w:rsid w:val="00211A92"/>
    <w:rsid w:val="00224AAA"/>
    <w:rsid w:val="00224E80"/>
    <w:rsid w:val="002256C8"/>
    <w:rsid w:val="00225C52"/>
    <w:rsid w:val="00227FC3"/>
    <w:rsid w:val="00233025"/>
    <w:rsid w:val="00235071"/>
    <w:rsid w:val="00236B21"/>
    <w:rsid w:val="00237842"/>
    <w:rsid w:val="0024120B"/>
    <w:rsid w:val="00242A87"/>
    <w:rsid w:val="002433E2"/>
    <w:rsid w:val="00246AAA"/>
    <w:rsid w:val="00252674"/>
    <w:rsid w:val="00252CEE"/>
    <w:rsid w:val="00264033"/>
    <w:rsid w:val="002655BD"/>
    <w:rsid w:val="00274FE9"/>
    <w:rsid w:val="00275963"/>
    <w:rsid w:val="00275E57"/>
    <w:rsid w:val="00275EC0"/>
    <w:rsid w:val="002804C7"/>
    <w:rsid w:val="00286611"/>
    <w:rsid w:val="002869A8"/>
    <w:rsid w:val="00290FFC"/>
    <w:rsid w:val="00291A12"/>
    <w:rsid w:val="00296288"/>
    <w:rsid w:val="00296E59"/>
    <w:rsid w:val="002A13ED"/>
    <w:rsid w:val="002A2DFB"/>
    <w:rsid w:val="002B1F32"/>
    <w:rsid w:val="002B2A51"/>
    <w:rsid w:val="002B321A"/>
    <w:rsid w:val="002B718E"/>
    <w:rsid w:val="002B7445"/>
    <w:rsid w:val="002B7529"/>
    <w:rsid w:val="002B7A6C"/>
    <w:rsid w:val="002C4603"/>
    <w:rsid w:val="002C5DA2"/>
    <w:rsid w:val="002C63E1"/>
    <w:rsid w:val="002D0467"/>
    <w:rsid w:val="002D1755"/>
    <w:rsid w:val="002D2F66"/>
    <w:rsid w:val="002D39B0"/>
    <w:rsid w:val="002D5B1A"/>
    <w:rsid w:val="002E1098"/>
    <w:rsid w:val="002E2123"/>
    <w:rsid w:val="002E4909"/>
    <w:rsid w:val="002E5099"/>
    <w:rsid w:val="002E626C"/>
    <w:rsid w:val="002E6F9A"/>
    <w:rsid w:val="002E7798"/>
    <w:rsid w:val="002F4271"/>
    <w:rsid w:val="002F64C4"/>
    <w:rsid w:val="002F692B"/>
    <w:rsid w:val="002F710E"/>
    <w:rsid w:val="003016FF"/>
    <w:rsid w:val="00303513"/>
    <w:rsid w:val="003114F6"/>
    <w:rsid w:val="003135CE"/>
    <w:rsid w:val="00313856"/>
    <w:rsid w:val="00316D16"/>
    <w:rsid w:val="00316EE7"/>
    <w:rsid w:val="00317C8B"/>
    <w:rsid w:val="00321ED4"/>
    <w:rsid w:val="00324878"/>
    <w:rsid w:val="00324DEE"/>
    <w:rsid w:val="0033084F"/>
    <w:rsid w:val="003367C7"/>
    <w:rsid w:val="003453E8"/>
    <w:rsid w:val="00345484"/>
    <w:rsid w:val="00354821"/>
    <w:rsid w:val="00354F32"/>
    <w:rsid w:val="0035593B"/>
    <w:rsid w:val="003560F5"/>
    <w:rsid w:val="00361029"/>
    <w:rsid w:val="00365345"/>
    <w:rsid w:val="003665F8"/>
    <w:rsid w:val="003712A3"/>
    <w:rsid w:val="00373C2C"/>
    <w:rsid w:val="003772EB"/>
    <w:rsid w:val="003801B2"/>
    <w:rsid w:val="00380A47"/>
    <w:rsid w:val="00381DAD"/>
    <w:rsid w:val="00382EA4"/>
    <w:rsid w:val="0038352A"/>
    <w:rsid w:val="00387E9F"/>
    <w:rsid w:val="00395E19"/>
    <w:rsid w:val="003A24B0"/>
    <w:rsid w:val="003B2F52"/>
    <w:rsid w:val="003B3559"/>
    <w:rsid w:val="003C0D5C"/>
    <w:rsid w:val="003C1F91"/>
    <w:rsid w:val="003C3876"/>
    <w:rsid w:val="003C46BD"/>
    <w:rsid w:val="003D15FC"/>
    <w:rsid w:val="003D2CC5"/>
    <w:rsid w:val="003D3F16"/>
    <w:rsid w:val="003E1DF9"/>
    <w:rsid w:val="003E2AC7"/>
    <w:rsid w:val="003E4335"/>
    <w:rsid w:val="003E647F"/>
    <w:rsid w:val="003F41EE"/>
    <w:rsid w:val="003F4C75"/>
    <w:rsid w:val="003F58F7"/>
    <w:rsid w:val="003F66EB"/>
    <w:rsid w:val="00405748"/>
    <w:rsid w:val="00407450"/>
    <w:rsid w:val="004105E9"/>
    <w:rsid w:val="00411108"/>
    <w:rsid w:val="0041571B"/>
    <w:rsid w:val="00415D85"/>
    <w:rsid w:val="004178C5"/>
    <w:rsid w:val="004201E3"/>
    <w:rsid w:val="004239EC"/>
    <w:rsid w:val="004255D6"/>
    <w:rsid w:val="004277B8"/>
    <w:rsid w:val="00430AEC"/>
    <w:rsid w:val="00431286"/>
    <w:rsid w:val="00431E48"/>
    <w:rsid w:val="00433378"/>
    <w:rsid w:val="004339EF"/>
    <w:rsid w:val="004359B5"/>
    <w:rsid w:val="00440D20"/>
    <w:rsid w:val="00444028"/>
    <w:rsid w:val="0044792F"/>
    <w:rsid w:val="00450575"/>
    <w:rsid w:val="0045139F"/>
    <w:rsid w:val="00452A64"/>
    <w:rsid w:val="00456B01"/>
    <w:rsid w:val="00465C80"/>
    <w:rsid w:val="004679CE"/>
    <w:rsid w:val="004719C0"/>
    <w:rsid w:val="004754C9"/>
    <w:rsid w:val="00475B4D"/>
    <w:rsid w:val="004772EE"/>
    <w:rsid w:val="0047774D"/>
    <w:rsid w:val="004777A1"/>
    <w:rsid w:val="00480315"/>
    <w:rsid w:val="0048054A"/>
    <w:rsid w:val="00483840"/>
    <w:rsid w:val="00484542"/>
    <w:rsid w:val="00487D0A"/>
    <w:rsid w:val="0049013C"/>
    <w:rsid w:val="004931C9"/>
    <w:rsid w:val="004966AB"/>
    <w:rsid w:val="004A37F6"/>
    <w:rsid w:val="004A69FC"/>
    <w:rsid w:val="004A7B31"/>
    <w:rsid w:val="004B2768"/>
    <w:rsid w:val="004B3F54"/>
    <w:rsid w:val="004B4D09"/>
    <w:rsid w:val="004B5FDD"/>
    <w:rsid w:val="004B6C99"/>
    <w:rsid w:val="004B6E49"/>
    <w:rsid w:val="004B78CA"/>
    <w:rsid w:val="004D0372"/>
    <w:rsid w:val="004D19D1"/>
    <w:rsid w:val="004D2E66"/>
    <w:rsid w:val="004D7697"/>
    <w:rsid w:val="004F09F6"/>
    <w:rsid w:val="004F0B90"/>
    <w:rsid w:val="004F20A2"/>
    <w:rsid w:val="004F2AB0"/>
    <w:rsid w:val="004F7823"/>
    <w:rsid w:val="00500B9C"/>
    <w:rsid w:val="00505594"/>
    <w:rsid w:val="00511515"/>
    <w:rsid w:val="00511C2B"/>
    <w:rsid w:val="0051487C"/>
    <w:rsid w:val="005152D6"/>
    <w:rsid w:val="00521659"/>
    <w:rsid w:val="00522158"/>
    <w:rsid w:val="00522AF8"/>
    <w:rsid w:val="00522C04"/>
    <w:rsid w:val="00523325"/>
    <w:rsid w:val="005233F4"/>
    <w:rsid w:val="005278B3"/>
    <w:rsid w:val="005337FD"/>
    <w:rsid w:val="005348E0"/>
    <w:rsid w:val="0053754D"/>
    <w:rsid w:val="0054151E"/>
    <w:rsid w:val="00544865"/>
    <w:rsid w:val="00545778"/>
    <w:rsid w:val="00551503"/>
    <w:rsid w:val="005566F6"/>
    <w:rsid w:val="00556A41"/>
    <w:rsid w:val="00556AFC"/>
    <w:rsid w:val="00563BAF"/>
    <w:rsid w:val="00570F13"/>
    <w:rsid w:val="00572027"/>
    <w:rsid w:val="005727DA"/>
    <w:rsid w:val="00575848"/>
    <w:rsid w:val="0057785F"/>
    <w:rsid w:val="00580C2E"/>
    <w:rsid w:val="00580E0F"/>
    <w:rsid w:val="005826F1"/>
    <w:rsid w:val="005827C7"/>
    <w:rsid w:val="00584308"/>
    <w:rsid w:val="00585846"/>
    <w:rsid w:val="005867C0"/>
    <w:rsid w:val="005868D6"/>
    <w:rsid w:val="005873CA"/>
    <w:rsid w:val="00594011"/>
    <w:rsid w:val="00596A50"/>
    <w:rsid w:val="00597AF1"/>
    <w:rsid w:val="005A2A73"/>
    <w:rsid w:val="005A52AC"/>
    <w:rsid w:val="005A5EA0"/>
    <w:rsid w:val="005B583F"/>
    <w:rsid w:val="005C7408"/>
    <w:rsid w:val="005D7359"/>
    <w:rsid w:val="005E03E9"/>
    <w:rsid w:val="005E26DF"/>
    <w:rsid w:val="005E2E39"/>
    <w:rsid w:val="005E3EB5"/>
    <w:rsid w:val="005E6305"/>
    <w:rsid w:val="005E7E2A"/>
    <w:rsid w:val="005F0090"/>
    <w:rsid w:val="005F0D01"/>
    <w:rsid w:val="005F219E"/>
    <w:rsid w:val="00604B30"/>
    <w:rsid w:val="0061221D"/>
    <w:rsid w:val="00614B93"/>
    <w:rsid w:val="0062134D"/>
    <w:rsid w:val="0062570A"/>
    <w:rsid w:val="00625C09"/>
    <w:rsid w:val="00626793"/>
    <w:rsid w:val="00633CBB"/>
    <w:rsid w:val="00643B53"/>
    <w:rsid w:val="006440B5"/>
    <w:rsid w:val="00652C95"/>
    <w:rsid w:val="00655BFC"/>
    <w:rsid w:val="00657E89"/>
    <w:rsid w:val="006735F9"/>
    <w:rsid w:val="0067464D"/>
    <w:rsid w:val="00674FFF"/>
    <w:rsid w:val="00676AAF"/>
    <w:rsid w:val="00686325"/>
    <w:rsid w:val="00690514"/>
    <w:rsid w:val="00694A52"/>
    <w:rsid w:val="00697237"/>
    <w:rsid w:val="006A227A"/>
    <w:rsid w:val="006A2E76"/>
    <w:rsid w:val="006A39DA"/>
    <w:rsid w:val="006A677C"/>
    <w:rsid w:val="006B0271"/>
    <w:rsid w:val="006B1D06"/>
    <w:rsid w:val="006B31E7"/>
    <w:rsid w:val="006C0EF8"/>
    <w:rsid w:val="006C2233"/>
    <w:rsid w:val="006C2F86"/>
    <w:rsid w:val="006C414C"/>
    <w:rsid w:val="006C5C67"/>
    <w:rsid w:val="006C5CBE"/>
    <w:rsid w:val="006C6BCF"/>
    <w:rsid w:val="006C6F8A"/>
    <w:rsid w:val="006C7AA4"/>
    <w:rsid w:val="006D36BF"/>
    <w:rsid w:val="006D405E"/>
    <w:rsid w:val="006D4764"/>
    <w:rsid w:val="006D5213"/>
    <w:rsid w:val="006D5339"/>
    <w:rsid w:val="006D740F"/>
    <w:rsid w:val="006D7C75"/>
    <w:rsid w:val="006E226F"/>
    <w:rsid w:val="006F26C8"/>
    <w:rsid w:val="006F54A8"/>
    <w:rsid w:val="00700D8B"/>
    <w:rsid w:val="00702395"/>
    <w:rsid w:val="007063AB"/>
    <w:rsid w:val="00706EAF"/>
    <w:rsid w:val="007129BC"/>
    <w:rsid w:val="00712B5F"/>
    <w:rsid w:val="0071502A"/>
    <w:rsid w:val="00716679"/>
    <w:rsid w:val="007176A5"/>
    <w:rsid w:val="0072587C"/>
    <w:rsid w:val="00725A96"/>
    <w:rsid w:val="0072623E"/>
    <w:rsid w:val="00726E65"/>
    <w:rsid w:val="00730C0B"/>
    <w:rsid w:val="0073704D"/>
    <w:rsid w:val="00737EC5"/>
    <w:rsid w:val="00740715"/>
    <w:rsid w:val="0074237A"/>
    <w:rsid w:val="00743CC1"/>
    <w:rsid w:val="00744B34"/>
    <w:rsid w:val="00751B6C"/>
    <w:rsid w:val="00752149"/>
    <w:rsid w:val="00753733"/>
    <w:rsid w:val="00756770"/>
    <w:rsid w:val="007616BB"/>
    <w:rsid w:val="00762570"/>
    <w:rsid w:val="007657BD"/>
    <w:rsid w:val="0076686C"/>
    <w:rsid w:val="007677D8"/>
    <w:rsid w:val="00767FBF"/>
    <w:rsid w:val="00772700"/>
    <w:rsid w:val="0077276D"/>
    <w:rsid w:val="00772BFD"/>
    <w:rsid w:val="00782F5F"/>
    <w:rsid w:val="00783845"/>
    <w:rsid w:val="007862E4"/>
    <w:rsid w:val="007868B5"/>
    <w:rsid w:val="0078779A"/>
    <w:rsid w:val="007958C5"/>
    <w:rsid w:val="007A6189"/>
    <w:rsid w:val="007B07E8"/>
    <w:rsid w:val="007B0B8D"/>
    <w:rsid w:val="007B30D0"/>
    <w:rsid w:val="007B3906"/>
    <w:rsid w:val="007B640D"/>
    <w:rsid w:val="007C0A2D"/>
    <w:rsid w:val="007C60D5"/>
    <w:rsid w:val="007C6DE4"/>
    <w:rsid w:val="007C76A7"/>
    <w:rsid w:val="007D0EEC"/>
    <w:rsid w:val="007D1395"/>
    <w:rsid w:val="007D289B"/>
    <w:rsid w:val="007D2CD8"/>
    <w:rsid w:val="007D4EE2"/>
    <w:rsid w:val="007E4B07"/>
    <w:rsid w:val="007E4B47"/>
    <w:rsid w:val="007F0085"/>
    <w:rsid w:val="007F18BE"/>
    <w:rsid w:val="007F1CCD"/>
    <w:rsid w:val="007F4082"/>
    <w:rsid w:val="007F4D56"/>
    <w:rsid w:val="007F51DA"/>
    <w:rsid w:val="00806957"/>
    <w:rsid w:val="00812AE0"/>
    <w:rsid w:val="008130C6"/>
    <w:rsid w:val="00817A59"/>
    <w:rsid w:val="0083713A"/>
    <w:rsid w:val="00837380"/>
    <w:rsid w:val="008409DA"/>
    <w:rsid w:val="008459C5"/>
    <w:rsid w:val="00850EC4"/>
    <w:rsid w:val="00851896"/>
    <w:rsid w:val="00856065"/>
    <w:rsid w:val="00856BA2"/>
    <w:rsid w:val="00857285"/>
    <w:rsid w:val="008574BF"/>
    <w:rsid w:val="0086388F"/>
    <w:rsid w:val="00871370"/>
    <w:rsid w:val="008717D9"/>
    <w:rsid w:val="00877D33"/>
    <w:rsid w:val="00883EBC"/>
    <w:rsid w:val="00883FAA"/>
    <w:rsid w:val="0088420B"/>
    <w:rsid w:val="00884642"/>
    <w:rsid w:val="00885936"/>
    <w:rsid w:val="00886AD3"/>
    <w:rsid w:val="008872F9"/>
    <w:rsid w:val="008A1346"/>
    <w:rsid w:val="008A4753"/>
    <w:rsid w:val="008A6443"/>
    <w:rsid w:val="008A6E5E"/>
    <w:rsid w:val="008C2697"/>
    <w:rsid w:val="008C454C"/>
    <w:rsid w:val="008D092A"/>
    <w:rsid w:val="008D0C9E"/>
    <w:rsid w:val="008D30DD"/>
    <w:rsid w:val="008D547D"/>
    <w:rsid w:val="008D5F60"/>
    <w:rsid w:val="008D72E4"/>
    <w:rsid w:val="008E12FC"/>
    <w:rsid w:val="008E2EF4"/>
    <w:rsid w:val="008E345E"/>
    <w:rsid w:val="008E4578"/>
    <w:rsid w:val="008F1872"/>
    <w:rsid w:val="008F23AE"/>
    <w:rsid w:val="008F2FF6"/>
    <w:rsid w:val="008F4281"/>
    <w:rsid w:val="008F481E"/>
    <w:rsid w:val="00900160"/>
    <w:rsid w:val="00901A1C"/>
    <w:rsid w:val="00903EB5"/>
    <w:rsid w:val="00907BAE"/>
    <w:rsid w:val="00911B08"/>
    <w:rsid w:val="009162F2"/>
    <w:rsid w:val="0092650F"/>
    <w:rsid w:val="0093065A"/>
    <w:rsid w:val="00941624"/>
    <w:rsid w:val="00943A4C"/>
    <w:rsid w:val="00943AD4"/>
    <w:rsid w:val="009448D2"/>
    <w:rsid w:val="00944CFA"/>
    <w:rsid w:val="009451A4"/>
    <w:rsid w:val="00947058"/>
    <w:rsid w:val="00951A11"/>
    <w:rsid w:val="00957D2D"/>
    <w:rsid w:val="00962F7E"/>
    <w:rsid w:val="009643B8"/>
    <w:rsid w:val="00967AAD"/>
    <w:rsid w:val="00975FC9"/>
    <w:rsid w:val="00980AE0"/>
    <w:rsid w:val="00980E57"/>
    <w:rsid w:val="0098153E"/>
    <w:rsid w:val="00982C54"/>
    <w:rsid w:val="00983F00"/>
    <w:rsid w:val="009854A8"/>
    <w:rsid w:val="00990EF6"/>
    <w:rsid w:val="009A07C7"/>
    <w:rsid w:val="009A6840"/>
    <w:rsid w:val="009A6A46"/>
    <w:rsid w:val="009B188F"/>
    <w:rsid w:val="009B285C"/>
    <w:rsid w:val="009B7361"/>
    <w:rsid w:val="009B7CEF"/>
    <w:rsid w:val="009C2D46"/>
    <w:rsid w:val="009C5B58"/>
    <w:rsid w:val="009C68E9"/>
    <w:rsid w:val="009D263C"/>
    <w:rsid w:val="009E09CE"/>
    <w:rsid w:val="009E18EF"/>
    <w:rsid w:val="009E2387"/>
    <w:rsid w:val="009E523D"/>
    <w:rsid w:val="009F0D9F"/>
    <w:rsid w:val="009F1136"/>
    <w:rsid w:val="009F114B"/>
    <w:rsid w:val="009F388A"/>
    <w:rsid w:val="009F6A60"/>
    <w:rsid w:val="009F731F"/>
    <w:rsid w:val="00A0186B"/>
    <w:rsid w:val="00A02322"/>
    <w:rsid w:val="00A02A49"/>
    <w:rsid w:val="00A07A72"/>
    <w:rsid w:val="00A129C7"/>
    <w:rsid w:val="00A14B71"/>
    <w:rsid w:val="00A15320"/>
    <w:rsid w:val="00A165E1"/>
    <w:rsid w:val="00A22029"/>
    <w:rsid w:val="00A43E49"/>
    <w:rsid w:val="00A479F6"/>
    <w:rsid w:val="00A510B1"/>
    <w:rsid w:val="00A5214A"/>
    <w:rsid w:val="00A522D7"/>
    <w:rsid w:val="00A56A51"/>
    <w:rsid w:val="00A61D72"/>
    <w:rsid w:val="00A6312D"/>
    <w:rsid w:val="00A63294"/>
    <w:rsid w:val="00A64E68"/>
    <w:rsid w:val="00A71229"/>
    <w:rsid w:val="00A73473"/>
    <w:rsid w:val="00A76EB7"/>
    <w:rsid w:val="00A81E99"/>
    <w:rsid w:val="00A82B1E"/>
    <w:rsid w:val="00A8520F"/>
    <w:rsid w:val="00A85B2A"/>
    <w:rsid w:val="00A9217D"/>
    <w:rsid w:val="00A9720D"/>
    <w:rsid w:val="00AA1F31"/>
    <w:rsid w:val="00AA42F2"/>
    <w:rsid w:val="00AB03F3"/>
    <w:rsid w:val="00AB36B1"/>
    <w:rsid w:val="00AB521C"/>
    <w:rsid w:val="00AB7C8B"/>
    <w:rsid w:val="00AC1694"/>
    <w:rsid w:val="00AD3837"/>
    <w:rsid w:val="00AD3F88"/>
    <w:rsid w:val="00AD4209"/>
    <w:rsid w:val="00AD69D8"/>
    <w:rsid w:val="00AD7DAE"/>
    <w:rsid w:val="00AE03EF"/>
    <w:rsid w:val="00AE0865"/>
    <w:rsid w:val="00AE0D38"/>
    <w:rsid w:val="00AF0C01"/>
    <w:rsid w:val="00AF20CB"/>
    <w:rsid w:val="00B00C21"/>
    <w:rsid w:val="00B0650E"/>
    <w:rsid w:val="00B07125"/>
    <w:rsid w:val="00B13AFD"/>
    <w:rsid w:val="00B14A67"/>
    <w:rsid w:val="00B162BB"/>
    <w:rsid w:val="00B16707"/>
    <w:rsid w:val="00B22814"/>
    <w:rsid w:val="00B23508"/>
    <w:rsid w:val="00B26D6B"/>
    <w:rsid w:val="00B27277"/>
    <w:rsid w:val="00B30DC3"/>
    <w:rsid w:val="00B316C2"/>
    <w:rsid w:val="00B372C1"/>
    <w:rsid w:val="00B40ABC"/>
    <w:rsid w:val="00B4775F"/>
    <w:rsid w:val="00B50384"/>
    <w:rsid w:val="00B545F8"/>
    <w:rsid w:val="00B55AE5"/>
    <w:rsid w:val="00B57255"/>
    <w:rsid w:val="00B63797"/>
    <w:rsid w:val="00B649CF"/>
    <w:rsid w:val="00B65F05"/>
    <w:rsid w:val="00B71574"/>
    <w:rsid w:val="00B805FA"/>
    <w:rsid w:val="00B80A93"/>
    <w:rsid w:val="00B81755"/>
    <w:rsid w:val="00B82507"/>
    <w:rsid w:val="00B828BC"/>
    <w:rsid w:val="00B831F7"/>
    <w:rsid w:val="00B848DE"/>
    <w:rsid w:val="00B85B82"/>
    <w:rsid w:val="00B90601"/>
    <w:rsid w:val="00B920D8"/>
    <w:rsid w:val="00B92C90"/>
    <w:rsid w:val="00B9380F"/>
    <w:rsid w:val="00B938C9"/>
    <w:rsid w:val="00B93C48"/>
    <w:rsid w:val="00B957A1"/>
    <w:rsid w:val="00BA0E9C"/>
    <w:rsid w:val="00BA1614"/>
    <w:rsid w:val="00BA21E5"/>
    <w:rsid w:val="00BB0B5F"/>
    <w:rsid w:val="00BB0C52"/>
    <w:rsid w:val="00BB1EAC"/>
    <w:rsid w:val="00BB2FB0"/>
    <w:rsid w:val="00BC0E00"/>
    <w:rsid w:val="00BC3A47"/>
    <w:rsid w:val="00BC76AA"/>
    <w:rsid w:val="00BC7F7E"/>
    <w:rsid w:val="00BD0C3B"/>
    <w:rsid w:val="00BD2EE2"/>
    <w:rsid w:val="00BE12BD"/>
    <w:rsid w:val="00BE22CE"/>
    <w:rsid w:val="00BE34EC"/>
    <w:rsid w:val="00BE4ED2"/>
    <w:rsid w:val="00BE6A32"/>
    <w:rsid w:val="00BF638F"/>
    <w:rsid w:val="00BF6D25"/>
    <w:rsid w:val="00C01D41"/>
    <w:rsid w:val="00C046BC"/>
    <w:rsid w:val="00C05738"/>
    <w:rsid w:val="00C05BC8"/>
    <w:rsid w:val="00C16077"/>
    <w:rsid w:val="00C16BC7"/>
    <w:rsid w:val="00C17E6F"/>
    <w:rsid w:val="00C224AC"/>
    <w:rsid w:val="00C22AFC"/>
    <w:rsid w:val="00C31725"/>
    <w:rsid w:val="00C4068B"/>
    <w:rsid w:val="00C4367F"/>
    <w:rsid w:val="00C45140"/>
    <w:rsid w:val="00C452B9"/>
    <w:rsid w:val="00C458E7"/>
    <w:rsid w:val="00C505F8"/>
    <w:rsid w:val="00C50605"/>
    <w:rsid w:val="00C53C03"/>
    <w:rsid w:val="00C60063"/>
    <w:rsid w:val="00C61678"/>
    <w:rsid w:val="00C653B7"/>
    <w:rsid w:val="00C718A6"/>
    <w:rsid w:val="00C76DCE"/>
    <w:rsid w:val="00C77EB9"/>
    <w:rsid w:val="00C81E00"/>
    <w:rsid w:val="00C82FA1"/>
    <w:rsid w:val="00C83824"/>
    <w:rsid w:val="00C83AC9"/>
    <w:rsid w:val="00C904E5"/>
    <w:rsid w:val="00C94A2F"/>
    <w:rsid w:val="00C95921"/>
    <w:rsid w:val="00CA02A7"/>
    <w:rsid w:val="00CA03D5"/>
    <w:rsid w:val="00CA1990"/>
    <w:rsid w:val="00CA303E"/>
    <w:rsid w:val="00CA4A94"/>
    <w:rsid w:val="00CA6056"/>
    <w:rsid w:val="00CA6815"/>
    <w:rsid w:val="00CA6F02"/>
    <w:rsid w:val="00CB000C"/>
    <w:rsid w:val="00CB02C3"/>
    <w:rsid w:val="00CB4285"/>
    <w:rsid w:val="00CC2788"/>
    <w:rsid w:val="00CC47B8"/>
    <w:rsid w:val="00CC4915"/>
    <w:rsid w:val="00CD06A2"/>
    <w:rsid w:val="00CE34B9"/>
    <w:rsid w:val="00CE7621"/>
    <w:rsid w:val="00CF0118"/>
    <w:rsid w:val="00CF0D52"/>
    <w:rsid w:val="00CF2E6A"/>
    <w:rsid w:val="00CF585B"/>
    <w:rsid w:val="00CF5C5A"/>
    <w:rsid w:val="00D02A24"/>
    <w:rsid w:val="00D03B62"/>
    <w:rsid w:val="00D10834"/>
    <w:rsid w:val="00D113D0"/>
    <w:rsid w:val="00D1286D"/>
    <w:rsid w:val="00D136C0"/>
    <w:rsid w:val="00D21598"/>
    <w:rsid w:val="00D222D3"/>
    <w:rsid w:val="00D23740"/>
    <w:rsid w:val="00D32EBF"/>
    <w:rsid w:val="00D42738"/>
    <w:rsid w:val="00D44C8D"/>
    <w:rsid w:val="00D44FEC"/>
    <w:rsid w:val="00D462B6"/>
    <w:rsid w:val="00D47A5F"/>
    <w:rsid w:val="00D53334"/>
    <w:rsid w:val="00D55DDB"/>
    <w:rsid w:val="00D5776A"/>
    <w:rsid w:val="00D60473"/>
    <w:rsid w:val="00D60834"/>
    <w:rsid w:val="00D61461"/>
    <w:rsid w:val="00D633E5"/>
    <w:rsid w:val="00D6518B"/>
    <w:rsid w:val="00D65AA1"/>
    <w:rsid w:val="00D66F7B"/>
    <w:rsid w:val="00D7754E"/>
    <w:rsid w:val="00D81E9A"/>
    <w:rsid w:val="00D90578"/>
    <w:rsid w:val="00D92E9C"/>
    <w:rsid w:val="00D942CA"/>
    <w:rsid w:val="00DA0D65"/>
    <w:rsid w:val="00DA13A9"/>
    <w:rsid w:val="00DA1A84"/>
    <w:rsid w:val="00DB3BA4"/>
    <w:rsid w:val="00DB75C6"/>
    <w:rsid w:val="00DC5BB6"/>
    <w:rsid w:val="00DD0F3D"/>
    <w:rsid w:val="00DD2DC3"/>
    <w:rsid w:val="00DD2EB6"/>
    <w:rsid w:val="00DE2752"/>
    <w:rsid w:val="00DE347B"/>
    <w:rsid w:val="00DE468E"/>
    <w:rsid w:val="00DE6821"/>
    <w:rsid w:val="00DF2A05"/>
    <w:rsid w:val="00DF3AA0"/>
    <w:rsid w:val="00DF6946"/>
    <w:rsid w:val="00E04A44"/>
    <w:rsid w:val="00E060A3"/>
    <w:rsid w:val="00E06DE2"/>
    <w:rsid w:val="00E1076D"/>
    <w:rsid w:val="00E1295E"/>
    <w:rsid w:val="00E1394D"/>
    <w:rsid w:val="00E14930"/>
    <w:rsid w:val="00E208A3"/>
    <w:rsid w:val="00E21AF2"/>
    <w:rsid w:val="00E2365A"/>
    <w:rsid w:val="00E313CE"/>
    <w:rsid w:val="00E3296D"/>
    <w:rsid w:val="00E34616"/>
    <w:rsid w:val="00E34C17"/>
    <w:rsid w:val="00E36525"/>
    <w:rsid w:val="00E368CF"/>
    <w:rsid w:val="00E3787B"/>
    <w:rsid w:val="00E41A1E"/>
    <w:rsid w:val="00E42472"/>
    <w:rsid w:val="00E44691"/>
    <w:rsid w:val="00E44A71"/>
    <w:rsid w:val="00E45480"/>
    <w:rsid w:val="00E45685"/>
    <w:rsid w:val="00E47425"/>
    <w:rsid w:val="00E47A86"/>
    <w:rsid w:val="00E55FE5"/>
    <w:rsid w:val="00E62C55"/>
    <w:rsid w:val="00E65EF9"/>
    <w:rsid w:val="00E66E2A"/>
    <w:rsid w:val="00E67E63"/>
    <w:rsid w:val="00E728C1"/>
    <w:rsid w:val="00E74BE0"/>
    <w:rsid w:val="00E77D94"/>
    <w:rsid w:val="00E90FD3"/>
    <w:rsid w:val="00E91C6A"/>
    <w:rsid w:val="00E9514A"/>
    <w:rsid w:val="00E9702D"/>
    <w:rsid w:val="00EA11A8"/>
    <w:rsid w:val="00EA5D30"/>
    <w:rsid w:val="00EA7C22"/>
    <w:rsid w:val="00EA7DDE"/>
    <w:rsid w:val="00EB0144"/>
    <w:rsid w:val="00EB0964"/>
    <w:rsid w:val="00EB1D80"/>
    <w:rsid w:val="00EB260A"/>
    <w:rsid w:val="00EB4453"/>
    <w:rsid w:val="00EB4A4A"/>
    <w:rsid w:val="00EC0B01"/>
    <w:rsid w:val="00EC0C22"/>
    <w:rsid w:val="00EC528A"/>
    <w:rsid w:val="00EC6BCD"/>
    <w:rsid w:val="00EC74D4"/>
    <w:rsid w:val="00ED1C18"/>
    <w:rsid w:val="00ED2EA1"/>
    <w:rsid w:val="00ED340A"/>
    <w:rsid w:val="00ED4951"/>
    <w:rsid w:val="00ED57F8"/>
    <w:rsid w:val="00ED5D05"/>
    <w:rsid w:val="00EF08EC"/>
    <w:rsid w:val="00EF1FA7"/>
    <w:rsid w:val="00EF39BB"/>
    <w:rsid w:val="00F00049"/>
    <w:rsid w:val="00F029C8"/>
    <w:rsid w:val="00F07C2D"/>
    <w:rsid w:val="00F10D85"/>
    <w:rsid w:val="00F1499C"/>
    <w:rsid w:val="00F23FD4"/>
    <w:rsid w:val="00F25E8E"/>
    <w:rsid w:val="00F27CA2"/>
    <w:rsid w:val="00F32A36"/>
    <w:rsid w:val="00F32FA8"/>
    <w:rsid w:val="00F3313B"/>
    <w:rsid w:val="00F3533A"/>
    <w:rsid w:val="00F37360"/>
    <w:rsid w:val="00F414A2"/>
    <w:rsid w:val="00F423D3"/>
    <w:rsid w:val="00F5254C"/>
    <w:rsid w:val="00F53028"/>
    <w:rsid w:val="00F53A89"/>
    <w:rsid w:val="00F6113F"/>
    <w:rsid w:val="00F62554"/>
    <w:rsid w:val="00F80BE0"/>
    <w:rsid w:val="00F85A99"/>
    <w:rsid w:val="00F86A46"/>
    <w:rsid w:val="00F94CDC"/>
    <w:rsid w:val="00F9520D"/>
    <w:rsid w:val="00FA09FE"/>
    <w:rsid w:val="00FA1DC0"/>
    <w:rsid w:val="00FB1E33"/>
    <w:rsid w:val="00FB4400"/>
    <w:rsid w:val="00FB788A"/>
    <w:rsid w:val="00FC29B6"/>
    <w:rsid w:val="00FC3BE6"/>
    <w:rsid w:val="00FC4FC6"/>
    <w:rsid w:val="00FD3EB2"/>
    <w:rsid w:val="00FD5935"/>
    <w:rsid w:val="00FD71D1"/>
    <w:rsid w:val="00FD7FF8"/>
    <w:rsid w:val="00FE0A01"/>
    <w:rsid w:val="00FE50B4"/>
    <w:rsid w:val="00FE7439"/>
    <w:rsid w:val="00FF5967"/>
    <w:rsid w:val="0F6CE54A"/>
    <w:rsid w:val="13A282B3"/>
    <w:rsid w:val="153E5314"/>
    <w:rsid w:val="1A4E0EB2"/>
    <w:rsid w:val="1BAD9498"/>
    <w:rsid w:val="1BB11491"/>
    <w:rsid w:val="22639CE8"/>
    <w:rsid w:val="26FDA6B0"/>
    <w:rsid w:val="2A6EEEBC"/>
    <w:rsid w:val="335AFA3E"/>
    <w:rsid w:val="39DD0518"/>
    <w:rsid w:val="3A7C1596"/>
    <w:rsid w:val="3C5EA1F8"/>
    <w:rsid w:val="3D74FFE5"/>
    <w:rsid w:val="402C2D0F"/>
    <w:rsid w:val="444A72B9"/>
    <w:rsid w:val="449AAE5E"/>
    <w:rsid w:val="46FFE797"/>
    <w:rsid w:val="4A6169B4"/>
    <w:rsid w:val="5474A5BE"/>
    <w:rsid w:val="57058CE2"/>
    <w:rsid w:val="59F23BEB"/>
    <w:rsid w:val="60385E04"/>
    <w:rsid w:val="670429D7"/>
    <w:rsid w:val="68ECD0BC"/>
    <w:rsid w:val="6A88A11D"/>
    <w:rsid w:val="6C24717E"/>
    <w:rsid w:val="6E56CEAC"/>
    <w:rsid w:val="6EBF57E2"/>
    <w:rsid w:val="6F5C1240"/>
    <w:rsid w:val="75E2A0BF"/>
    <w:rsid w:val="7CDF23D7"/>
    <w:rsid w:val="7E7AF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5004"/>
  <w15:docId w15:val="{174D7D6E-756D-4E05-8350-EE25C0AD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2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8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1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8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577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785F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7785F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785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00160"/>
    <w:pPr>
      <w:widowControl w:val="0"/>
      <w:autoSpaceDE w:val="0"/>
      <w:autoSpaceDN w:val="0"/>
    </w:pPr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00160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pple-converted-space">
    <w:name w:val="apple-converted-space"/>
    <w:basedOn w:val="DefaultParagraphFont"/>
    <w:rsid w:val="00900160"/>
  </w:style>
  <w:style w:type="character" w:styleId="Strong">
    <w:name w:val="Strong"/>
    <w:basedOn w:val="DefaultParagraphFont"/>
    <w:uiPriority w:val="22"/>
    <w:qFormat/>
    <w:rsid w:val="00900160"/>
    <w:rPr>
      <w:b/>
      <w:bCs/>
    </w:rPr>
  </w:style>
  <w:style w:type="character" w:styleId="Emphasis">
    <w:name w:val="Emphasis"/>
    <w:basedOn w:val="DefaultParagraphFont"/>
    <w:uiPriority w:val="20"/>
    <w:qFormat/>
    <w:rsid w:val="0090016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001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0016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E3EB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E3EB5"/>
  </w:style>
  <w:style w:type="paragraph" w:styleId="Footer">
    <w:name w:val="footer"/>
    <w:basedOn w:val="Normal"/>
    <w:link w:val="FooterChar"/>
    <w:uiPriority w:val="99"/>
    <w:unhideWhenUsed/>
    <w:rsid w:val="005E3EB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E3EB5"/>
  </w:style>
  <w:style w:type="character" w:styleId="FollowedHyperlink">
    <w:name w:val="FollowedHyperlink"/>
    <w:basedOn w:val="DefaultParagraphFont"/>
    <w:uiPriority w:val="99"/>
    <w:semiHidden/>
    <w:unhideWhenUsed/>
    <w:rsid w:val="00ED1C1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C18"/>
    <w:rPr>
      <w:color w:val="605E5C"/>
      <w:shd w:val="clear" w:color="auto" w:fill="E1DFDD"/>
    </w:rPr>
  </w:style>
  <w:style w:type="character" w:customStyle="1" w:styleId="mbyod">
    <w:name w:val="mbyod"/>
    <w:basedOn w:val="DefaultParagraphFont"/>
    <w:rsid w:val="007A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su.edu/academic-senate/meeting-agendas-minut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 Cooper</dc:creator>
  <cp:keywords/>
  <dc:description/>
  <cp:lastModifiedBy>Edmund C Ickert</cp:lastModifiedBy>
  <cp:revision>14</cp:revision>
  <cp:lastPrinted>2026-02-04T20:11:00Z</cp:lastPrinted>
  <dcterms:created xsi:type="dcterms:W3CDTF">2026-08-21T17:52:00Z</dcterms:created>
  <dcterms:modified xsi:type="dcterms:W3CDTF">2026-09-02T21:15:00Z</dcterms:modified>
</cp:coreProperties>
</file>